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284F" w14:textId="47A6C7F9" w:rsidR="00FC5924" w:rsidRDefault="00E25E59">
      <w:pPr>
        <w:spacing w:before="185"/>
        <w:ind w:left="141"/>
        <w:rPr>
          <w:b/>
          <w:sz w:val="26"/>
        </w:rPr>
      </w:pPr>
      <w:r>
        <w:rPr>
          <w:b/>
          <w:sz w:val="26"/>
          <w:u w:val="single"/>
        </w:rPr>
        <w:t>F</w:t>
      </w:r>
      <w:r w:rsidR="00000000">
        <w:rPr>
          <w:b/>
          <w:sz w:val="26"/>
          <w:u w:val="single"/>
        </w:rPr>
        <w:t>iche</w:t>
      </w:r>
      <w:r w:rsidR="00000000">
        <w:rPr>
          <w:b/>
          <w:spacing w:val="-7"/>
          <w:sz w:val="26"/>
          <w:u w:val="single"/>
        </w:rPr>
        <w:t xml:space="preserve"> </w:t>
      </w:r>
      <w:r w:rsidR="00000000">
        <w:rPr>
          <w:b/>
          <w:sz w:val="26"/>
          <w:u w:val="single"/>
        </w:rPr>
        <w:t>de</w:t>
      </w:r>
      <w:r w:rsidR="00000000">
        <w:rPr>
          <w:b/>
          <w:spacing w:val="-7"/>
          <w:sz w:val="26"/>
          <w:u w:val="single"/>
        </w:rPr>
        <w:t xml:space="preserve"> </w:t>
      </w:r>
      <w:r w:rsidR="00000000">
        <w:rPr>
          <w:b/>
          <w:sz w:val="26"/>
          <w:u w:val="single"/>
        </w:rPr>
        <w:t>poste</w:t>
      </w:r>
      <w:r w:rsidR="00000000">
        <w:rPr>
          <w:b/>
          <w:spacing w:val="-5"/>
          <w:sz w:val="26"/>
          <w:u w:val="single"/>
        </w:rPr>
        <w:t xml:space="preserve"> </w:t>
      </w:r>
      <w:r w:rsidR="00000000">
        <w:rPr>
          <w:b/>
          <w:spacing w:val="-10"/>
          <w:sz w:val="26"/>
          <w:u w:val="single"/>
        </w:rPr>
        <w:t>:</w:t>
      </w:r>
      <w:r>
        <w:rPr>
          <w:b/>
          <w:spacing w:val="-10"/>
          <w:sz w:val="26"/>
          <w:u w:val="single"/>
        </w:rPr>
        <w:t xml:space="preserve"> </w:t>
      </w:r>
      <w:proofErr w:type="spellStart"/>
      <w:r w:rsidRPr="00E25E59">
        <w:rPr>
          <w:b/>
          <w:spacing w:val="-10"/>
          <w:sz w:val="26"/>
          <w:u w:val="single"/>
        </w:rPr>
        <w:t>Chargé.e</w:t>
      </w:r>
      <w:proofErr w:type="spellEnd"/>
      <w:r w:rsidRPr="00E25E59">
        <w:rPr>
          <w:b/>
          <w:spacing w:val="-10"/>
          <w:sz w:val="26"/>
          <w:u w:val="single"/>
        </w:rPr>
        <w:t xml:space="preserve"> d'appui aux projets</w:t>
      </w:r>
    </w:p>
    <w:p w14:paraId="733246EC" w14:textId="77777777" w:rsidR="00FC5924" w:rsidRDefault="00FC5924">
      <w:pPr>
        <w:spacing w:before="2" w:after="1"/>
        <w:rPr>
          <w:b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7423"/>
      </w:tblGrid>
      <w:tr w:rsidR="00FC5924" w14:paraId="5D540D0B" w14:textId="77777777" w:rsidTr="00E25E59">
        <w:trPr>
          <w:trHeight w:val="337"/>
        </w:trPr>
        <w:tc>
          <w:tcPr>
            <w:tcW w:w="1642" w:type="dxa"/>
            <w:shd w:val="clear" w:color="auto" w:fill="4471C4"/>
          </w:tcPr>
          <w:p w14:paraId="6AD7BEF9" w14:textId="77777777" w:rsidR="00FC5924" w:rsidRDefault="00000000" w:rsidP="00E25E59">
            <w:pPr>
              <w:pStyle w:val="TableParagraph"/>
              <w:spacing w:before="1"/>
              <w:ind w:lef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Rubrique</w:t>
            </w:r>
          </w:p>
        </w:tc>
        <w:tc>
          <w:tcPr>
            <w:tcW w:w="7423" w:type="dxa"/>
            <w:shd w:val="clear" w:color="auto" w:fill="4471C4"/>
          </w:tcPr>
          <w:p w14:paraId="71C63E61" w14:textId="7F6AD5EF" w:rsidR="00FC5924" w:rsidRDefault="00000000" w:rsidP="00E25E59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Contenu</w:t>
            </w:r>
          </w:p>
        </w:tc>
      </w:tr>
      <w:tr w:rsidR="00FC5924" w14:paraId="05B88AC4" w14:textId="77777777" w:rsidTr="00E25E59">
        <w:trPr>
          <w:trHeight w:val="674"/>
        </w:trPr>
        <w:tc>
          <w:tcPr>
            <w:tcW w:w="1642" w:type="dxa"/>
          </w:tcPr>
          <w:p w14:paraId="7C8537EF" w14:textId="77777777" w:rsidR="00FC5924" w:rsidRDefault="00000000" w:rsidP="00E25E59">
            <w:pPr>
              <w:pStyle w:val="TableParagraph"/>
              <w:tabs>
                <w:tab w:val="left" w:pos="1320"/>
              </w:tabs>
              <w:spacing w:line="292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Intitulé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du</w:t>
            </w:r>
          </w:p>
          <w:p w14:paraId="1DBFBCF8" w14:textId="77777777" w:rsidR="00FC5924" w:rsidRDefault="00000000" w:rsidP="00E25E59">
            <w:pPr>
              <w:pStyle w:val="TableParagraph"/>
              <w:spacing w:before="43"/>
              <w:ind w:left="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poste</w:t>
            </w:r>
            <w:proofErr w:type="gramEnd"/>
          </w:p>
        </w:tc>
        <w:tc>
          <w:tcPr>
            <w:tcW w:w="7423" w:type="dxa"/>
          </w:tcPr>
          <w:p w14:paraId="5FC1345C" w14:textId="77777777" w:rsidR="00FC5924" w:rsidRDefault="00FC5924" w:rsidP="00E25E59">
            <w:pPr>
              <w:pStyle w:val="TableParagraph"/>
              <w:spacing w:before="95"/>
              <w:rPr>
                <w:b/>
              </w:rPr>
            </w:pPr>
          </w:p>
          <w:p w14:paraId="12028517" w14:textId="77777777" w:rsidR="00FC5924" w:rsidRDefault="00000000" w:rsidP="00E25E59">
            <w:pPr>
              <w:pStyle w:val="TableParagraph"/>
              <w:ind w:left="68"/>
              <w:rPr>
                <w:i/>
              </w:rPr>
            </w:pPr>
            <w:proofErr w:type="spellStart"/>
            <w:r>
              <w:rPr>
                <w:i/>
              </w:rPr>
              <w:t>Chargé.e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d'appui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projets</w:t>
            </w:r>
          </w:p>
        </w:tc>
      </w:tr>
      <w:tr w:rsidR="00FC5924" w14:paraId="346DE94F" w14:textId="77777777" w:rsidTr="00E25E59">
        <w:trPr>
          <w:trHeight w:val="674"/>
        </w:trPr>
        <w:tc>
          <w:tcPr>
            <w:tcW w:w="1642" w:type="dxa"/>
          </w:tcPr>
          <w:p w14:paraId="13B038A7" w14:textId="77777777" w:rsidR="00FC5924" w:rsidRDefault="00000000" w:rsidP="00E25E59">
            <w:pPr>
              <w:pStyle w:val="TableParagraph"/>
              <w:tabs>
                <w:tab w:val="left" w:pos="1328"/>
              </w:tabs>
              <w:spacing w:line="292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  <w:p w14:paraId="6A7A2207" w14:textId="77777777" w:rsidR="00FC5924" w:rsidRDefault="00000000" w:rsidP="00E25E59">
            <w:pPr>
              <w:pStyle w:val="TableParagraph"/>
              <w:spacing w:before="43"/>
              <w:ind w:left="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l’association</w:t>
            </w:r>
            <w:proofErr w:type="gramEnd"/>
          </w:p>
        </w:tc>
        <w:tc>
          <w:tcPr>
            <w:tcW w:w="7423" w:type="dxa"/>
          </w:tcPr>
          <w:p w14:paraId="6A784BB2" w14:textId="77777777" w:rsidR="00FC5924" w:rsidRDefault="00FC5924" w:rsidP="00E25E59">
            <w:pPr>
              <w:pStyle w:val="TableParagraph"/>
              <w:spacing w:before="95"/>
              <w:rPr>
                <w:b/>
              </w:rPr>
            </w:pPr>
          </w:p>
          <w:p w14:paraId="23FCCDBF" w14:textId="77777777" w:rsidR="00FC5924" w:rsidRDefault="00000000" w:rsidP="00E25E59">
            <w:pPr>
              <w:pStyle w:val="TableParagraph"/>
              <w:ind w:left="68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Handifilm</w:t>
            </w:r>
            <w:proofErr w:type="spellEnd"/>
          </w:p>
        </w:tc>
      </w:tr>
      <w:tr w:rsidR="00FC5924" w14:paraId="3777869E" w14:textId="77777777" w:rsidTr="00E25E59">
        <w:trPr>
          <w:trHeight w:val="661"/>
        </w:trPr>
        <w:tc>
          <w:tcPr>
            <w:tcW w:w="1642" w:type="dxa"/>
          </w:tcPr>
          <w:p w14:paraId="779C5C21" w14:textId="77777777" w:rsidR="00FC5924" w:rsidRDefault="00FC5924" w:rsidP="00E25E59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4487556D" w14:textId="77777777" w:rsidR="00FC5924" w:rsidRDefault="00000000" w:rsidP="00E25E5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Lieu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travail</w:t>
            </w:r>
          </w:p>
        </w:tc>
        <w:tc>
          <w:tcPr>
            <w:tcW w:w="7423" w:type="dxa"/>
          </w:tcPr>
          <w:p w14:paraId="16E4FEC2" w14:textId="77777777" w:rsidR="00FC5924" w:rsidRDefault="00000000" w:rsidP="00E25E59">
            <w:pPr>
              <w:pStyle w:val="TableParagraph"/>
              <w:spacing w:before="42"/>
              <w:ind w:left="68"/>
              <w:rPr>
                <w:i/>
              </w:rPr>
            </w:pPr>
            <w:r>
              <w:rPr>
                <w:i/>
              </w:rPr>
              <w:t>Rabat,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Rue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Caire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Angle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Rue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Gandhi,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Résidence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4"/>
              </w:rPr>
              <w:t xml:space="preserve"> </w:t>
            </w:r>
            <w:proofErr w:type="spellStart"/>
            <w:r>
              <w:rPr>
                <w:i/>
              </w:rPr>
              <w:t>Menzah</w:t>
            </w:r>
            <w:proofErr w:type="spellEnd"/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Apt.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17,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Hassan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10"/>
              </w:rPr>
              <w:t>–</w:t>
            </w:r>
          </w:p>
          <w:p w14:paraId="6A0E08E1" w14:textId="77777777" w:rsidR="00FC5924" w:rsidRDefault="00000000" w:rsidP="00E25E59">
            <w:pPr>
              <w:pStyle w:val="TableParagraph"/>
              <w:spacing w:before="41"/>
              <w:ind w:left="68"/>
              <w:rPr>
                <w:i/>
              </w:rPr>
            </w:pPr>
            <w:r>
              <w:rPr>
                <w:i/>
                <w:spacing w:val="-2"/>
              </w:rPr>
              <w:t>Rabat</w:t>
            </w:r>
          </w:p>
        </w:tc>
      </w:tr>
      <w:tr w:rsidR="00FC5924" w14:paraId="4EA016A2" w14:textId="77777777" w:rsidTr="00E25E59">
        <w:trPr>
          <w:trHeight w:val="673"/>
        </w:trPr>
        <w:tc>
          <w:tcPr>
            <w:tcW w:w="1642" w:type="dxa"/>
          </w:tcPr>
          <w:p w14:paraId="7F741DEE" w14:textId="77777777" w:rsidR="00FC5924" w:rsidRDefault="00000000" w:rsidP="00E25E59">
            <w:pPr>
              <w:pStyle w:val="TableParagraph"/>
              <w:tabs>
                <w:tab w:val="left" w:pos="1321"/>
              </w:tabs>
              <w:spacing w:line="292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Durée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du</w:t>
            </w:r>
          </w:p>
          <w:p w14:paraId="24AD3F0E" w14:textId="77777777" w:rsidR="00FC5924" w:rsidRDefault="00000000" w:rsidP="00E25E59">
            <w:pPr>
              <w:pStyle w:val="TableParagraph"/>
              <w:spacing w:before="43"/>
              <w:ind w:left="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contrat</w:t>
            </w:r>
            <w:proofErr w:type="gramEnd"/>
          </w:p>
        </w:tc>
        <w:tc>
          <w:tcPr>
            <w:tcW w:w="7423" w:type="dxa"/>
          </w:tcPr>
          <w:p w14:paraId="2558BED9" w14:textId="77777777" w:rsidR="00FC5924" w:rsidRDefault="00FC5924" w:rsidP="00E25E59">
            <w:pPr>
              <w:pStyle w:val="TableParagraph"/>
              <w:spacing w:before="95"/>
              <w:rPr>
                <w:b/>
              </w:rPr>
            </w:pPr>
          </w:p>
          <w:p w14:paraId="589E5E9A" w14:textId="77777777" w:rsidR="00FC5924" w:rsidRDefault="00000000" w:rsidP="00E25E59">
            <w:pPr>
              <w:pStyle w:val="TableParagraph"/>
              <w:ind w:left="68"/>
              <w:rPr>
                <w:i/>
              </w:rPr>
            </w:pPr>
            <w:r>
              <w:rPr>
                <w:i/>
              </w:rPr>
              <w:t xml:space="preserve">5 </w:t>
            </w:r>
            <w:r>
              <w:rPr>
                <w:i/>
                <w:spacing w:val="-4"/>
              </w:rPr>
              <w:t>mois</w:t>
            </w:r>
          </w:p>
        </w:tc>
      </w:tr>
      <w:tr w:rsidR="00FC5924" w14:paraId="5F283A6C" w14:textId="77777777" w:rsidTr="00E25E59">
        <w:trPr>
          <w:trHeight w:val="674"/>
        </w:trPr>
        <w:tc>
          <w:tcPr>
            <w:tcW w:w="1642" w:type="dxa"/>
          </w:tcPr>
          <w:p w14:paraId="6E9112C6" w14:textId="77777777" w:rsidR="00FC5924" w:rsidRDefault="00000000" w:rsidP="00E25E59">
            <w:pPr>
              <w:pStyle w:val="TableParagraph"/>
              <w:tabs>
                <w:tab w:val="left" w:pos="1328"/>
              </w:tabs>
              <w:spacing w:line="293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  <w:p w14:paraId="4E8A3289" w14:textId="77777777" w:rsidR="00FC5924" w:rsidRDefault="00000000" w:rsidP="00E25E59">
            <w:pPr>
              <w:pStyle w:val="TableParagraph"/>
              <w:spacing w:before="43"/>
              <w:ind w:left="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contrat</w:t>
            </w:r>
            <w:proofErr w:type="gramEnd"/>
          </w:p>
        </w:tc>
        <w:tc>
          <w:tcPr>
            <w:tcW w:w="7423" w:type="dxa"/>
          </w:tcPr>
          <w:p w14:paraId="26C18E4F" w14:textId="77777777" w:rsidR="00FC5924" w:rsidRDefault="00FC5924" w:rsidP="00E25E59">
            <w:pPr>
              <w:pStyle w:val="TableParagraph"/>
              <w:spacing w:before="95"/>
              <w:rPr>
                <w:b/>
              </w:rPr>
            </w:pPr>
          </w:p>
          <w:p w14:paraId="6A7D2CB0" w14:textId="37E381BE" w:rsidR="00FC5924" w:rsidRDefault="00000000" w:rsidP="00E25E59">
            <w:pPr>
              <w:pStyle w:val="TableParagraph"/>
              <w:ind w:left="68"/>
              <w:rPr>
                <w:i/>
              </w:rPr>
            </w:pPr>
            <w:r>
              <w:rPr>
                <w:i/>
              </w:rPr>
              <w:t>ANAPEC</w:t>
            </w:r>
          </w:p>
        </w:tc>
      </w:tr>
      <w:tr w:rsidR="00FC5924" w14:paraId="1A1FD62E" w14:textId="77777777" w:rsidTr="00E25E59">
        <w:trPr>
          <w:trHeight w:val="673"/>
        </w:trPr>
        <w:tc>
          <w:tcPr>
            <w:tcW w:w="1642" w:type="dxa"/>
          </w:tcPr>
          <w:p w14:paraId="25561CF3" w14:textId="7A33C92E" w:rsidR="00FC5924" w:rsidRDefault="00000000" w:rsidP="00E25E59">
            <w:pPr>
              <w:pStyle w:val="TableParagraph"/>
              <w:tabs>
                <w:tab w:val="left" w:pos="1158"/>
              </w:tabs>
              <w:spacing w:line="292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Montant</w:t>
            </w:r>
            <w:r>
              <w:rPr>
                <w:sz w:val="24"/>
              </w:rPr>
              <w:tab/>
            </w:r>
            <w:r w:rsidR="00E25E59">
              <w:rPr>
                <w:spacing w:val="-4"/>
                <w:sz w:val="24"/>
              </w:rPr>
              <w:t>net</w:t>
            </w:r>
          </w:p>
          <w:p w14:paraId="73A15657" w14:textId="77777777" w:rsidR="00FC5924" w:rsidRDefault="00000000" w:rsidP="00E25E59">
            <w:pPr>
              <w:pStyle w:val="TableParagraph"/>
              <w:spacing w:before="43"/>
              <w:ind w:left="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mensuel</w:t>
            </w:r>
            <w:proofErr w:type="gramEnd"/>
          </w:p>
        </w:tc>
        <w:tc>
          <w:tcPr>
            <w:tcW w:w="7423" w:type="dxa"/>
          </w:tcPr>
          <w:p w14:paraId="0F7A2D10" w14:textId="77777777" w:rsidR="00FC5924" w:rsidRDefault="00FC5924" w:rsidP="00E25E59">
            <w:pPr>
              <w:pStyle w:val="TableParagraph"/>
              <w:spacing w:before="95"/>
              <w:rPr>
                <w:b/>
              </w:rPr>
            </w:pPr>
          </w:p>
          <w:p w14:paraId="5D1F7030" w14:textId="77A84B1D" w:rsidR="00FC5924" w:rsidRDefault="00000000" w:rsidP="00E25E59">
            <w:pPr>
              <w:pStyle w:val="TableParagraph"/>
              <w:ind w:left="68"/>
              <w:rPr>
                <w:i/>
              </w:rPr>
            </w:pPr>
            <w:r>
              <w:rPr>
                <w:i/>
              </w:rPr>
              <w:t>5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000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MAD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toute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autre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rémunération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décide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l’OSC</w:t>
            </w:r>
          </w:p>
        </w:tc>
      </w:tr>
      <w:tr w:rsidR="00FC5924" w14:paraId="7B18395E" w14:textId="77777777" w:rsidTr="00E25E59">
        <w:trPr>
          <w:trHeight w:val="1010"/>
        </w:trPr>
        <w:tc>
          <w:tcPr>
            <w:tcW w:w="1642" w:type="dxa"/>
          </w:tcPr>
          <w:p w14:paraId="52685609" w14:textId="77777777" w:rsidR="00FC5924" w:rsidRDefault="00000000" w:rsidP="00E25E59">
            <w:pPr>
              <w:pStyle w:val="TableParagraph"/>
              <w:tabs>
                <w:tab w:val="left" w:pos="1328"/>
              </w:tabs>
              <w:spacing w:line="292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  <w:p w14:paraId="07B9815F" w14:textId="77777777" w:rsidR="00FC5924" w:rsidRDefault="00000000" w:rsidP="00E25E59">
            <w:pPr>
              <w:pStyle w:val="TableParagraph"/>
              <w:spacing w:before="6" w:line="330" w:lineRule="atLeast"/>
              <w:ind w:left="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démarrage</w:t>
            </w:r>
            <w:proofErr w:type="gramEnd"/>
            <w:r>
              <w:rPr>
                <w:spacing w:val="-2"/>
                <w:sz w:val="24"/>
              </w:rPr>
              <w:t xml:space="preserve"> souhaitée</w:t>
            </w:r>
          </w:p>
        </w:tc>
        <w:tc>
          <w:tcPr>
            <w:tcW w:w="7423" w:type="dxa"/>
          </w:tcPr>
          <w:p w14:paraId="32EE4D4C" w14:textId="7A8C82BF" w:rsidR="00FC5924" w:rsidRPr="00E25E59" w:rsidRDefault="00E25E59" w:rsidP="00E25E59">
            <w:pPr>
              <w:pStyle w:val="TableParagraph"/>
              <w:spacing w:before="1"/>
              <w:ind w:left="68"/>
              <w:rPr>
                <w:bCs/>
                <w:i/>
              </w:rPr>
            </w:pPr>
            <w:r w:rsidRPr="00E25E59">
              <w:rPr>
                <w:bCs/>
              </w:rPr>
              <w:t>Avril 2026</w:t>
            </w:r>
          </w:p>
        </w:tc>
      </w:tr>
      <w:tr w:rsidR="00FC5924" w14:paraId="6D9C3BB3" w14:textId="77777777" w:rsidTr="00E25E59">
        <w:trPr>
          <w:trHeight w:val="738"/>
        </w:trPr>
        <w:tc>
          <w:tcPr>
            <w:tcW w:w="1642" w:type="dxa"/>
          </w:tcPr>
          <w:p w14:paraId="6B5DC667" w14:textId="77777777" w:rsidR="00FC5924" w:rsidRDefault="00000000" w:rsidP="00E25E59">
            <w:pPr>
              <w:pStyle w:val="TableParagraph"/>
              <w:tabs>
                <w:tab w:val="left" w:pos="1321"/>
              </w:tabs>
              <w:spacing w:before="17" w:line="340" w:lineRule="atLeast"/>
              <w:ind w:left="71" w:right="57"/>
              <w:rPr>
                <w:sz w:val="24"/>
              </w:rPr>
            </w:pPr>
            <w:r>
              <w:rPr>
                <w:spacing w:val="-2"/>
                <w:sz w:val="24"/>
              </w:rPr>
              <w:t>Contexte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du </w:t>
            </w:r>
            <w:r>
              <w:rPr>
                <w:spacing w:val="-2"/>
                <w:sz w:val="24"/>
              </w:rPr>
              <w:t>poste</w:t>
            </w:r>
          </w:p>
        </w:tc>
        <w:tc>
          <w:tcPr>
            <w:tcW w:w="7423" w:type="dxa"/>
          </w:tcPr>
          <w:p w14:paraId="079155FB" w14:textId="77777777" w:rsidR="00FC5924" w:rsidRDefault="00000000" w:rsidP="00E25E59">
            <w:pPr>
              <w:pStyle w:val="TableParagraph"/>
              <w:spacing w:line="259" w:lineRule="auto"/>
              <w:ind w:left="68"/>
            </w:pPr>
            <w:r>
              <w:t>Manque</w:t>
            </w:r>
            <w:r>
              <w:rPr>
                <w:spacing w:val="40"/>
              </w:rPr>
              <w:t xml:space="preserve"> </w:t>
            </w:r>
            <w:r>
              <w:t>flagrant</w:t>
            </w:r>
            <w:r>
              <w:rPr>
                <w:spacing w:val="40"/>
              </w:rPr>
              <w:t xml:space="preserve"> </w:t>
            </w:r>
            <w:r>
              <w:t>des</w:t>
            </w:r>
            <w:r>
              <w:rPr>
                <w:spacing w:val="40"/>
              </w:rPr>
              <w:t xml:space="preserve"> </w:t>
            </w:r>
            <w:r>
              <w:t>ressources</w:t>
            </w:r>
            <w:r>
              <w:rPr>
                <w:spacing w:val="40"/>
              </w:rPr>
              <w:t xml:space="preserve"> </w:t>
            </w:r>
            <w:r>
              <w:t>humaines</w:t>
            </w:r>
            <w:r>
              <w:rPr>
                <w:spacing w:val="40"/>
              </w:rPr>
              <w:t xml:space="preserve"> </w:t>
            </w:r>
            <w:r>
              <w:t>(une</w:t>
            </w:r>
            <w:r>
              <w:rPr>
                <w:spacing w:val="40"/>
              </w:rPr>
              <w:t xml:space="preserve"> </w:t>
            </w:r>
            <w:r>
              <w:t>seule</w:t>
            </w:r>
            <w:r>
              <w:rPr>
                <w:spacing w:val="40"/>
              </w:rPr>
              <w:t xml:space="preserve"> </w:t>
            </w:r>
            <w:r>
              <w:t>salariée)</w:t>
            </w:r>
            <w:r>
              <w:rPr>
                <w:spacing w:val="40"/>
              </w:rPr>
              <w:t xml:space="preserve"> </w:t>
            </w:r>
            <w:r>
              <w:t>ce</w:t>
            </w:r>
            <w:r>
              <w:rPr>
                <w:spacing w:val="40"/>
              </w:rPr>
              <w:t xml:space="preserve"> </w:t>
            </w:r>
            <w:r>
              <w:t>qui</w:t>
            </w:r>
            <w:r>
              <w:rPr>
                <w:spacing w:val="40"/>
              </w:rPr>
              <w:t xml:space="preserve"> </w:t>
            </w:r>
            <w:r>
              <w:t>peut</w:t>
            </w:r>
            <w:r>
              <w:rPr>
                <w:spacing w:val="40"/>
              </w:rPr>
              <w:t xml:space="preserve"> </w:t>
            </w:r>
            <w:r>
              <w:t>entrainer une charge de travail</w:t>
            </w:r>
          </w:p>
        </w:tc>
      </w:tr>
      <w:tr w:rsidR="00FC5924" w14:paraId="33275A0F" w14:textId="77777777" w:rsidTr="00E25E59">
        <w:trPr>
          <w:trHeight w:val="2380"/>
        </w:trPr>
        <w:tc>
          <w:tcPr>
            <w:tcW w:w="1642" w:type="dxa"/>
          </w:tcPr>
          <w:p w14:paraId="1DAB20BD" w14:textId="77777777" w:rsidR="00FC5924" w:rsidRDefault="00FC5924" w:rsidP="00E25E59">
            <w:pPr>
              <w:pStyle w:val="TableParagraph"/>
              <w:rPr>
                <w:b/>
                <w:sz w:val="24"/>
              </w:rPr>
            </w:pPr>
          </w:p>
          <w:p w14:paraId="4913BCEA" w14:textId="77777777" w:rsidR="00FC5924" w:rsidRDefault="00FC5924" w:rsidP="00E25E59">
            <w:pPr>
              <w:pStyle w:val="TableParagraph"/>
              <w:rPr>
                <w:b/>
                <w:sz w:val="24"/>
              </w:rPr>
            </w:pPr>
          </w:p>
          <w:p w14:paraId="15433713" w14:textId="77777777" w:rsidR="00FC5924" w:rsidRDefault="00FC5924" w:rsidP="00E25E59">
            <w:pPr>
              <w:pStyle w:val="TableParagraph"/>
              <w:rPr>
                <w:b/>
                <w:sz w:val="24"/>
              </w:rPr>
            </w:pPr>
          </w:p>
          <w:p w14:paraId="4EA4941E" w14:textId="77777777" w:rsidR="00FC5924" w:rsidRDefault="00FC5924" w:rsidP="00E25E59">
            <w:pPr>
              <w:pStyle w:val="TableParagraph"/>
              <w:rPr>
                <w:b/>
                <w:sz w:val="24"/>
              </w:rPr>
            </w:pPr>
          </w:p>
          <w:p w14:paraId="1AD30FED" w14:textId="77777777" w:rsidR="00FC5924" w:rsidRDefault="00FC5924" w:rsidP="00E25E59">
            <w:pPr>
              <w:pStyle w:val="TableParagraph"/>
              <w:rPr>
                <w:b/>
                <w:sz w:val="24"/>
              </w:rPr>
            </w:pPr>
          </w:p>
          <w:p w14:paraId="2E16C673" w14:textId="77777777" w:rsidR="00FC5924" w:rsidRDefault="00FC5924" w:rsidP="00E25E59">
            <w:pPr>
              <w:pStyle w:val="TableParagraph"/>
              <w:spacing w:before="284"/>
              <w:rPr>
                <w:b/>
                <w:sz w:val="24"/>
              </w:rPr>
            </w:pPr>
          </w:p>
          <w:p w14:paraId="3AC7EAF7" w14:textId="77777777" w:rsidR="00FC5924" w:rsidRDefault="00000000" w:rsidP="00E25E5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23" w:type="dxa"/>
          </w:tcPr>
          <w:p w14:paraId="228DE09F" w14:textId="77777777" w:rsidR="00FC5924" w:rsidRDefault="00000000" w:rsidP="00E25E59">
            <w:pPr>
              <w:pStyle w:val="TableParagraph"/>
              <w:spacing w:line="268" w:lineRule="exact"/>
              <w:ind w:left="68"/>
            </w:pPr>
            <w:r>
              <w:rPr>
                <w:b/>
              </w:rPr>
              <w:t>Gestion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Administrative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Financières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Projets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7EEF3E7" w14:textId="77777777" w:rsidR="00FC5924" w:rsidRDefault="00000000" w:rsidP="00E25E59">
            <w:pPr>
              <w:pStyle w:val="TableParagraph"/>
              <w:spacing w:before="182" w:line="259" w:lineRule="auto"/>
              <w:ind w:left="68"/>
            </w:pPr>
            <w:r>
              <w:t>-Assister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révision,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mise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jour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digitalisation</w:t>
            </w:r>
            <w:r>
              <w:rPr>
                <w:spacing w:val="-8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procédures administratives et financières de l'association,</w:t>
            </w:r>
          </w:p>
          <w:p w14:paraId="650FAAF9" w14:textId="77777777" w:rsidR="00FC5924" w:rsidRDefault="00000000" w:rsidP="00E25E59">
            <w:pPr>
              <w:pStyle w:val="TableParagraph"/>
              <w:spacing w:before="160"/>
              <w:ind w:left="68"/>
            </w:pPr>
            <w:r>
              <w:t>-Assurer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suivi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dépenses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budgets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lien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cheffe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projets,</w:t>
            </w:r>
          </w:p>
          <w:p w14:paraId="251F0C4B" w14:textId="77777777" w:rsidR="00FC5924" w:rsidRDefault="00000000" w:rsidP="00E25E59">
            <w:pPr>
              <w:pStyle w:val="TableParagraph"/>
              <w:spacing w:before="180" w:line="259" w:lineRule="auto"/>
              <w:ind w:left="68"/>
            </w:pPr>
            <w:r>
              <w:t>-Préparer les documents et rapports financiers nécessaires au bon déroulement des activités du projet,</w:t>
            </w:r>
          </w:p>
        </w:tc>
      </w:tr>
    </w:tbl>
    <w:p w14:paraId="380CB55B" w14:textId="77777777" w:rsidR="00E25E59" w:rsidRDefault="00E25E59">
      <w:pPr>
        <w:pStyle w:val="TableParagraph"/>
        <w:spacing w:line="259" w:lineRule="auto"/>
      </w:pPr>
    </w:p>
    <w:p w14:paraId="521363BE" w14:textId="77777777" w:rsidR="00E25E59" w:rsidRPr="00E25E59" w:rsidRDefault="00E25E59" w:rsidP="00E25E59"/>
    <w:p w14:paraId="396D37CE" w14:textId="77777777" w:rsidR="00E25E59" w:rsidRDefault="00E25E59">
      <w:pPr>
        <w:pStyle w:val="TableParagraph"/>
        <w:spacing w:line="259" w:lineRule="auto"/>
      </w:pPr>
    </w:p>
    <w:p w14:paraId="07B6CFDD" w14:textId="2E029ACD" w:rsidR="00FC5924" w:rsidRDefault="00E25E59">
      <w:pPr>
        <w:pStyle w:val="TableParagraph"/>
        <w:spacing w:line="259" w:lineRule="auto"/>
        <w:sectPr w:rsidR="00FC5924">
          <w:headerReference w:type="default" r:id="rId7"/>
          <w:footerReference w:type="default" r:id="rId8"/>
          <w:type w:val="continuous"/>
          <w:pgSz w:w="11910" w:h="16840"/>
          <w:pgMar w:top="2000" w:right="708" w:bottom="1520" w:left="1275" w:header="831" w:footer="1329" w:gutter="0"/>
          <w:pgNumType w:start="1"/>
          <w:cols w:space="720"/>
        </w:sect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34F97075" wp14:editId="2CA3229B">
                <wp:simplePos x="0" y="0"/>
                <wp:positionH relativeFrom="page">
                  <wp:posOffset>6751320</wp:posOffset>
                </wp:positionH>
                <wp:positionV relativeFrom="page">
                  <wp:posOffset>2284095</wp:posOffset>
                </wp:positionV>
                <wp:extent cx="477520" cy="477520"/>
                <wp:effectExtent l="0" t="0" r="0" b="0"/>
                <wp:wrapNone/>
                <wp:docPr id="9599974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59" y="0"/>
                              </a:moveTo>
                              <a:lnTo>
                                <a:pt x="190615" y="4847"/>
                              </a:lnTo>
                              <a:lnTo>
                                <a:pt x="145786" y="18750"/>
                              </a:lnTo>
                              <a:lnTo>
                                <a:pt x="105227" y="40752"/>
                              </a:lnTo>
                              <a:lnTo>
                                <a:pt x="69897" y="69897"/>
                              </a:lnTo>
                              <a:lnTo>
                                <a:pt x="40752" y="105227"/>
                              </a:lnTo>
                              <a:lnTo>
                                <a:pt x="18750" y="145786"/>
                              </a:lnTo>
                              <a:lnTo>
                                <a:pt x="4847" y="190615"/>
                              </a:lnTo>
                              <a:lnTo>
                                <a:pt x="0" y="238760"/>
                              </a:lnTo>
                              <a:lnTo>
                                <a:pt x="4847" y="286867"/>
                              </a:lnTo>
                              <a:lnTo>
                                <a:pt x="18750" y="331680"/>
                              </a:lnTo>
                              <a:lnTo>
                                <a:pt x="40752" y="372236"/>
                              </a:lnTo>
                              <a:lnTo>
                                <a:pt x="69897" y="407574"/>
                              </a:lnTo>
                              <a:lnTo>
                                <a:pt x="105227" y="436733"/>
                              </a:lnTo>
                              <a:lnTo>
                                <a:pt x="145786" y="458751"/>
                              </a:lnTo>
                              <a:lnTo>
                                <a:pt x="190615" y="472667"/>
                              </a:lnTo>
                              <a:lnTo>
                                <a:pt x="238759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20" y="238760"/>
                              </a:lnTo>
                              <a:lnTo>
                                <a:pt x="472667" y="190615"/>
                              </a:lnTo>
                              <a:lnTo>
                                <a:pt x="458751" y="145786"/>
                              </a:lnTo>
                              <a:lnTo>
                                <a:pt x="436733" y="105227"/>
                              </a:lnTo>
                              <a:lnTo>
                                <a:pt x="407574" y="69897"/>
                              </a:lnTo>
                              <a:lnTo>
                                <a:pt x="372236" y="40752"/>
                              </a:lnTo>
                              <a:lnTo>
                                <a:pt x="331680" y="18750"/>
                              </a:lnTo>
                              <a:lnTo>
                                <a:pt x="286867" y="4847"/>
                              </a:lnTo>
                              <a:lnTo>
                                <a:pt x="238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txbx>
                        <w:txbxContent>
                          <w:p w14:paraId="7EDA0A17" w14:textId="77777777" w:rsidR="00E25E59" w:rsidRDefault="00E25E59" w:rsidP="00E25E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6C379D87" w14:textId="643C7825" w:rsidR="00E25E59" w:rsidRPr="00E25E59" w:rsidRDefault="00E25E59" w:rsidP="00E25E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25E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97075" id="Graphic 8" o:spid="_x0000_s1026" style="position:absolute;margin-left:531.6pt;margin-top:179.85pt;width:37.6pt;height:37.6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7520,477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" adj="-11796480,,5400" path="m238759,l190615,4847,145786,18750,105227,40752,69897,69897,40752,105227,18750,145786,4847,190615,,238760r4847,48107l18750,331680r22002,40556l69897,407574r35330,29159l145786,458751r44829,13916l238759,477520r48108,-4853l331680,458751r40556,-22018l407574,407574r29159,-35338l458751,331680r13916,-44813l477520,238760r-4853,-48145l458751,145786,436733,105227,407574,69897,372236,40752,331680,18750,286867,4847,238759,xe" fillcolor="#9dba60" stroked="f">
                <v:stroke joinstyle="miter"/>
                <v:formulas/>
                <v:path arrowok="t" o:connecttype="custom" textboxrect="0,0,477520,477520"/>
                <v:textbox inset="0,0,0,0">
                  <w:txbxContent>
                    <w:p w14:paraId="7EDA0A17" w14:textId="77777777" w:rsidR="00E25E59" w:rsidRDefault="00E25E59" w:rsidP="00E25E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6C379D87" w14:textId="643C7825" w:rsidR="00E25E59" w:rsidRPr="00E25E59" w:rsidRDefault="00E25E59" w:rsidP="00E25E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25E59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textWrapping" w:clear="all"/>
      </w:r>
    </w:p>
    <w:p w14:paraId="0B50FFAB" w14:textId="77777777" w:rsidR="00FC5924" w:rsidRDefault="00000000">
      <w:pPr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27584" behindDoc="1" locked="0" layoutInCell="1" allowOverlap="1" wp14:anchorId="536ECCF1" wp14:editId="5CB912CA">
                <wp:simplePos x="0" y="0"/>
                <wp:positionH relativeFrom="page">
                  <wp:posOffset>6872351</wp:posOffset>
                </wp:positionH>
                <wp:positionV relativeFrom="page">
                  <wp:posOffset>2682620</wp:posOffset>
                </wp:positionV>
                <wp:extent cx="477520" cy="4775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59" y="0"/>
                              </a:moveTo>
                              <a:lnTo>
                                <a:pt x="190615" y="4847"/>
                              </a:lnTo>
                              <a:lnTo>
                                <a:pt x="145786" y="18750"/>
                              </a:lnTo>
                              <a:lnTo>
                                <a:pt x="105227" y="40752"/>
                              </a:lnTo>
                              <a:lnTo>
                                <a:pt x="69897" y="69897"/>
                              </a:lnTo>
                              <a:lnTo>
                                <a:pt x="40752" y="105227"/>
                              </a:lnTo>
                              <a:lnTo>
                                <a:pt x="18750" y="145786"/>
                              </a:lnTo>
                              <a:lnTo>
                                <a:pt x="4847" y="190615"/>
                              </a:lnTo>
                              <a:lnTo>
                                <a:pt x="0" y="238760"/>
                              </a:lnTo>
                              <a:lnTo>
                                <a:pt x="4847" y="286867"/>
                              </a:lnTo>
                              <a:lnTo>
                                <a:pt x="18750" y="331680"/>
                              </a:lnTo>
                              <a:lnTo>
                                <a:pt x="40752" y="372236"/>
                              </a:lnTo>
                              <a:lnTo>
                                <a:pt x="69897" y="407574"/>
                              </a:lnTo>
                              <a:lnTo>
                                <a:pt x="105227" y="436733"/>
                              </a:lnTo>
                              <a:lnTo>
                                <a:pt x="145786" y="458751"/>
                              </a:lnTo>
                              <a:lnTo>
                                <a:pt x="190615" y="472667"/>
                              </a:lnTo>
                              <a:lnTo>
                                <a:pt x="238759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20" y="238760"/>
                              </a:lnTo>
                              <a:lnTo>
                                <a:pt x="472667" y="190615"/>
                              </a:lnTo>
                              <a:lnTo>
                                <a:pt x="458751" y="145786"/>
                              </a:lnTo>
                              <a:lnTo>
                                <a:pt x="436733" y="105227"/>
                              </a:lnTo>
                              <a:lnTo>
                                <a:pt x="407574" y="69897"/>
                              </a:lnTo>
                              <a:lnTo>
                                <a:pt x="372236" y="40752"/>
                              </a:lnTo>
                              <a:lnTo>
                                <a:pt x="331680" y="18750"/>
                              </a:lnTo>
                              <a:lnTo>
                                <a:pt x="286867" y="4847"/>
                              </a:lnTo>
                              <a:lnTo>
                                <a:pt x="238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70C9F" id="Graphic 8" o:spid="_x0000_s1026" style="position:absolute;margin-left:541.15pt;margin-top:211.25pt;width:37.6pt;height:37.6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7520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" path="m238759,l190615,4847,145786,18750,105227,40752,69897,69897,40752,105227,18750,145786,4847,190615,,238760r4847,48107l18750,331680r22002,40556l69897,407574r35330,29159l145786,458751r44829,13916l238759,477520r48108,-4853l331680,458751r40556,-22018l407574,407574r29159,-35338l458751,331680r13916,-44813l477520,238760r-4853,-48145l458751,145786,436733,105227,407574,69897,372236,40752,331680,18750,286867,4847,238759,xe" fillcolor="#9dba60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312B609" wp14:editId="2C2C498F">
                <wp:simplePos x="0" y="0"/>
                <wp:positionH relativeFrom="page">
                  <wp:posOffset>861364</wp:posOffset>
                </wp:positionH>
                <wp:positionV relativeFrom="page">
                  <wp:posOffset>1704085</wp:posOffset>
                </wp:positionV>
                <wp:extent cx="5838190" cy="744537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190" cy="74453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42"/>
                              <w:gridCol w:w="7423"/>
                            </w:tblGrid>
                            <w:tr w:rsidR="00FC5924" w14:paraId="72E2F2A5" w14:textId="77777777">
                              <w:trPr>
                                <w:trHeight w:val="1187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53020D74" w14:textId="77777777" w:rsidR="00FC5924" w:rsidRDefault="00FC59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10CAECF7" w14:textId="77777777" w:rsidR="00FC5924" w:rsidRDefault="00000000">
                                  <w:pPr>
                                    <w:pStyle w:val="TableParagraph"/>
                                    <w:spacing w:line="256" w:lineRule="auto"/>
                                    <w:ind w:left="68"/>
                                  </w:pPr>
                                  <w:r>
                                    <w:t>-Gérer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les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agendas,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les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convocations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les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déplacements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membres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l’équipe des projets,</w:t>
                                  </w:r>
                                </w:p>
                                <w:p w14:paraId="53F180B1" w14:textId="77777777" w:rsidR="00FC5924" w:rsidRDefault="00000000">
                                  <w:pPr>
                                    <w:pStyle w:val="TableParagraph"/>
                                    <w:spacing w:before="163"/>
                                    <w:ind w:left="68"/>
                                  </w:pPr>
                                  <w:r>
                                    <w:t>-Toutes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taches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ces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compétences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lien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avec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vie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associative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Handifilm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C5924" w14:paraId="0E352865" w14:textId="77777777">
                              <w:trPr>
                                <w:trHeight w:val="2669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078396CF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E3D4835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007FE41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DB1FE1E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06EC481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475493B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2871109" w14:textId="77777777" w:rsidR="00FC5924" w:rsidRDefault="00FC5924">
                                  <w:pPr>
                                    <w:pStyle w:val="TableParagraph"/>
                                    <w:spacing w:before="28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2A54D60" w14:textId="77777777" w:rsidR="00FC5924" w:rsidRDefault="00000000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Mission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2A96442D" w14:textId="77777777" w:rsidR="00FC5924" w:rsidRDefault="00000000">
                                  <w:pPr>
                                    <w:pStyle w:val="TableParagraph"/>
                                    <w:spacing w:line="268" w:lineRule="exact"/>
                                    <w:ind w:left="68"/>
                                  </w:pPr>
                                  <w:r>
                                    <w:rPr>
                                      <w:b/>
                                    </w:rPr>
                                    <w:t>Communication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Visibilité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  <w:p w14:paraId="61C24631" w14:textId="77777777" w:rsidR="00FC5924" w:rsidRDefault="00000000">
                                  <w:pPr>
                                    <w:pStyle w:val="TableParagraph"/>
                                    <w:spacing w:before="182" w:line="259" w:lineRule="auto"/>
                                    <w:ind w:left="68"/>
                                  </w:pPr>
                                  <w:r>
                                    <w:t>-Participer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à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mise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œuvre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stratégies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communication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pour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améliorer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la visibilité et le rayonnement de l’association,</w:t>
                                  </w:r>
                                </w:p>
                                <w:p w14:paraId="750BA974" w14:textId="77777777" w:rsidR="00FC5924" w:rsidRDefault="00000000">
                                  <w:pPr>
                                    <w:pStyle w:val="TableParagraph"/>
                                    <w:spacing w:before="159" w:line="259" w:lineRule="auto"/>
                                    <w:ind w:left="68"/>
                                  </w:pPr>
                                  <w:r>
                                    <w:t>-Assurer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collecte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données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pour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promotion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activités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projets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sur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les plateformes nationales et internationales,</w:t>
                                  </w:r>
                                </w:p>
                                <w:p w14:paraId="5B70B74F" w14:textId="77777777" w:rsidR="00FC5924" w:rsidRDefault="00000000">
                                  <w:pPr>
                                    <w:pStyle w:val="TableParagraph"/>
                                    <w:spacing w:before="160" w:line="259" w:lineRule="auto"/>
                                    <w:ind w:left="68"/>
                                  </w:pPr>
                                  <w:r>
                                    <w:t xml:space="preserve">-Appuie à l’Organisation des événements de sensibilisation et des campagnes de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plaidoyer.</w:t>
                                  </w:r>
                                </w:p>
                              </w:tc>
                            </w:tr>
                            <w:tr w:rsidR="00FC5924" w14:paraId="2FDA9831" w14:textId="77777777">
                              <w:trPr>
                                <w:trHeight w:val="2380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285B643D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5213ED1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773BCC7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E1E0ADE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193A1C4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7B1C21B" w14:textId="77777777" w:rsidR="00FC5924" w:rsidRDefault="00FC5924">
                                  <w:pPr>
                                    <w:pStyle w:val="TableParagraph"/>
                                    <w:spacing w:before="28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97060D8" w14:textId="77777777" w:rsidR="00FC5924" w:rsidRDefault="00000000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Mission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174032E9" w14:textId="77777777" w:rsidR="00FC5924" w:rsidRDefault="00000000">
                                  <w:pPr>
                                    <w:pStyle w:val="TableParagraph"/>
                                    <w:spacing w:before="1"/>
                                    <w:ind w:left="68"/>
                                  </w:pPr>
                                  <w:r>
                                    <w:rPr>
                                      <w:b/>
                                    </w:rPr>
                                    <w:t>Suivi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des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Activités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Rapports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  <w:p w14:paraId="14EDD277" w14:textId="77777777" w:rsidR="00FC5924" w:rsidRDefault="00000000">
                                  <w:pPr>
                                    <w:pStyle w:val="TableParagraph"/>
                                    <w:spacing w:before="180" w:line="259" w:lineRule="auto"/>
                                    <w:ind w:left="68"/>
                                  </w:pPr>
                                  <w:r>
                                    <w:t>-Collecter,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analyser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organiser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les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informations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relatives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à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l’avancement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des activités des projets,</w:t>
                                  </w:r>
                                </w:p>
                                <w:p w14:paraId="02AFCD17" w14:textId="77777777" w:rsidR="00FC5924" w:rsidRDefault="00000000">
                                  <w:pPr>
                                    <w:pStyle w:val="TableParagraph"/>
                                    <w:spacing w:before="160"/>
                                    <w:ind w:left="68"/>
                                  </w:pPr>
                                  <w:r>
                                    <w:t>-Rédiger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rapports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d’avancement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périodiques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pour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cheffe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projets,</w:t>
                                  </w:r>
                                </w:p>
                                <w:p w14:paraId="2D5BA520" w14:textId="77777777" w:rsidR="00FC5924" w:rsidRDefault="00000000">
                                  <w:pPr>
                                    <w:pStyle w:val="TableParagraph"/>
                                    <w:spacing w:before="182" w:line="256" w:lineRule="auto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-Assurer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suivi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logistique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actions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formation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des ateliers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renforcement </w:t>
                                  </w:r>
                                  <w:r>
                                    <w:t>des capacités.</w:t>
                                  </w:r>
                                </w:p>
                              </w:tc>
                            </w:tr>
                            <w:tr w:rsidR="00FC5924" w14:paraId="0FC927CF" w14:textId="77777777">
                              <w:trPr>
                                <w:trHeight w:val="1639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700D58EE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B198717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D605519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3AD6E75" w14:textId="77777777" w:rsidR="00FC5924" w:rsidRDefault="00FC5924">
                                  <w:pPr>
                                    <w:pStyle w:val="TableParagraph"/>
                                    <w:spacing w:before="1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F735832" w14:textId="77777777" w:rsidR="00FC5924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Mission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570B39E6" w14:textId="77777777" w:rsidR="00FC5924" w:rsidRDefault="00000000">
                                  <w:pPr>
                                    <w:pStyle w:val="TableParagraph"/>
                                    <w:spacing w:line="268" w:lineRule="exact"/>
                                    <w:ind w:left="68"/>
                                  </w:pPr>
                                  <w:r>
                                    <w:rPr>
                                      <w:b/>
                                    </w:rPr>
                                    <w:t>Appui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Coordination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Projets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  <w:p w14:paraId="64B90E2F" w14:textId="77777777" w:rsidR="00FC5924" w:rsidRDefault="00000000">
                                  <w:pPr>
                                    <w:pStyle w:val="TableParagraph"/>
                                    <w:spacing w:before="180"/>
                                    <w:ind w:left="68"/>
                                  </w:pPr>
                                  <w:r>
                                    <w:t>-Participer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à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planification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à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coordination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activités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quotidiennes,</w:t>
                                  </w:r>
                                </w:p>
                                <w:p w14:paraId="2A6214EA" w14:textId="77777777" w:rsidR="00FC5924" w:rsidRDefault="00000000">
                                  <w:pPr>
                                    <w:pStyle w:val="TableParagraph"/>
                                    <w:spacing w:before="183" w:line="259" w:lineRule="auto"/>
                                    <w:ind w:left="68"/>
                                  </w:pPr>
                                  <w:r>
                                    <w:t>-Assurer</w:t>
                                  </w:r>
                                  <w:r>
                                    <w:rPr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t>liaison</w:t>
                                  </w:r>
                                  <w:r>
                                    <w:rPr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t>avec</w:t>
                                  </w:r>
                                  <w:r>
                                    <w:rPr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t>les</w:t>
                                  </w:r>
                                  <w:r>
                                    <w:rPr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t>partenaires</w:t>
                                  </w:r>
                                  <w:r>
                                    <w:rPr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t>les</w:t>
                                  </w:r>
                                  <w:r>
                                    <w:rPr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t>parties</w:t>
                                  </w:r>
                                  <w:r>
                                    <w:rPr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t>prenantes</w:t>
                                  </w:r>
                                  <w:r>
                                    <w:rPr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t>locales</w:t>
                                  </w:r>
                                  <w:r>
                                    <w:rPr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t xml:space="preserve">et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internationales.</w:t>
                                  </w:r>
                                </w:p>
                              </w:tc>
                            </w:tr>
                            <w:tr w:rsidR="00FC5924" w14:paraId="13FADE70" w14:textId="77777777">
                              <w:trPr>
                                <w:trHeight w:val="1029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3308D8A9" w14:textId="77777777" w:rsidR="00FC5924" w:rsidRDefault="00FC5924"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56CA887" w14:textId="77777777" w:rsidR="00FC5924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Niveau</w:t>
                                  </w:r>
                                </w:p>
                                <w:p w14:paraId="648A3AC7" w14:textId="77777777" w:rsidR="00FC5924" w:rsidRDefault="00000000">
                                  <w:pPr>
                                    <w:pStyle w:val="TableParagraph"/>
                                    <w:spacing w:before="46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d’études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25FDC853" w14:textId="77777777" w:rsidR="00FC5924" w:rsidRDefault="00000000">
                                  <w:pPr>
                                    <w:pStyle w:val="TableParagraph"/>
                                    <w:spacing w:line="259" w:lineRule="auto"/>
                                    <w:ind w:left="68" w:right="56"/>
                                    <w:jc w:val="both"/>
                                  </w:pPr>
                                  <w:r>
                                    <w:t>Diplôme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Technicien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Spécialisé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Gestion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ou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Technicien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Gestion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l’OFPPT ou diplôme équivalent dans un domaine pertinent (gestion de projets, administration, finances, etc.).</w:t>
                                  </w:r>
                                </w:p>
                              </w:tc>
                            </w:tr>
                            <w:tr w:rsidR="00FC5924" w14:paraId="4EC64E92" w14:textId="77777777">
                              <w:trPr>
                                <w:trHeight w:val="1048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1A3430B4" w14:textId="77777777" w:rsidR="00FC5924" w:rsidRDefault="00FC5924">
                                  <w:pPr>
                                    <w:pStyle w:val="TableParagraph"/>
                                    <w:spacing w:before="3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F3D1DD7" w14:textId="77777777" w:rsidR="00FC5924" w:rsidRDefault="00000000">
                                  <w:pPr>
                                    <w:pStyle w:val="TableParagraph"/>
                                    <w:spacing w:line="340" w:lineRule="atLeast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Compétences techniques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46AEA0A4" w14:textId="77777777" w:rsidR="00FC5924" w:rsidRDefault="00000000">
                                  <w:pPr>
                                    <w:pStyle w:val="TableParagraph"/>
                                    <w:spacing w:line="259" w:lineRule="auto"/>
                                    <w:ind w:left="68"/>
                                  </w:pPr>
                                  <w:r>
                                    <w:t>-Maîtrise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outils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bureautiques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(Excel,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Word,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PowerPoint)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logiciels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de gestion financière,</w:t>
                                  </w:r>
                                </w:p>
                                <w:p w14:paraId="34557DC2" w14:textId="77777777" w:rsidR="00FC5924" w:rsidRDefault="00000000">
                                  <w:pPr>
                                    <w:pStyle w:val="TableParagraph"/>
                                    <w:spacing w:before="158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-Bonnes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compétences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gestion du temps,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organisation et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priorisation des tâches</w:t>
                                  </w:r>
                                </w:p>
                              </w:tc>
                            </w:tr>
                            <w:tr w:rsidR="00FC5924" w14:paraId="1C4C9F42" w14:textId="77777777">
                              <w:trPr>
                                <w:trHeight w:val="1010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28C121BD" w14:textId="77777777" w:rsidR="00FC5924" w:rsidRDefault="00000000">
                                  <w:pPr>
                                    <w:pStyle w:val="TableParagraph"/>
                                    <w:spacing w:line="292" w:lineRule="exact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Compétences</w:t>
                                  </w:r>
                                </w:p>
                                <w:p w14:paraId="14381C51" w14:textId="77777777" w:rsidR="00FC5924" w:rsidRDefault="00000000">
                                  <w:pPr>
                                    <w:pStyle w:val="TableParagraph"/>
                                    <w:spacing w:before="9" w:line="330" w:lineRule="atLeast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comportement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ales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47A2FBEF" w14:textId="77777777" w:rsidR="00FC5924" w:rsidRDefault="00FC5924">
                                  <w:pPr>
                                    <w:pStyle w:val="TableParagraph"/>
                                    <w:spacing w:before="95"/>
                                    <w:rPr>
                                      <w:b/>
                                    </w:rPr>
                                  </w:pPr>
                                </w:p>
                                <w:p w14:paraId="52A7D59E" w14:textId="77777777" w:rsidR="00FC5924" w:rsidRDefault="00000000">
                                  <w:pPr>
                                    <w:pStyle w:val="TableParagraph"/>
                                    <w:spacing w:before="1"/>
                                    <w:ind w:left="68"/>
                                  </w:pPr>
                                  <w:r>
                                    <w:t>-Capacité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à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travailler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sous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pression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à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respecter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délais,</w:t>
                                  </w:r>
                                </w:p>
                                <w:p w14:paraId="0BBAE76B" w14:textId="77777777" w:rsidR="00FC5924" w:rsidRDefault="00000000">
                                  <w:pPr>
                                    <w:pStyle w:val="TableParagraph"/>
                                    <w:spacing w:before="41"/>
                                    <w:ind w:left="68"/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Sens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l’initiative,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capacité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d’adaptation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d’innovation.</w:t>
                                  </w:r>
                                </w:p>
                              </w:tc>
                            </w:tr>
                            <w:tr w:rsidR="00FC5924" w14:paraId="27920495" w14:textId="77777777">
                              <w:trPr>
                                <w:trHeight w:val="673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428660F9" w14:textId="77777777" w:rsidR="00FC5924" w:rsidRDefault="00000000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Langues</w:t>
                                  </w:r>
                                </w:p>
                                <w:p w14:paraId="3842FA90" w14:textId="77777777" w:rsidR="00FC5924" w:rsidRDefault="00000000">
                                  <w:pPr>
                                    <w:pStyle w:val="TableParagraph"/>
                                    <w:spacing w:before="43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requises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7C933270" w14:textId="77777777" w:rsidR="00FC5924" w:rsidRDefault="00000000">
                                  <w:pPr>
                                    <w:pStyle w:val="TableParagraph"/>
                                    <w:spacing w:before="56"/>
                                    <w:ind w:left="68"/>
                                  </w:pPr>
                                  <w:r>
                                    <w:t>Bonne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communication écrite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orale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en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français, la connaissance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l’anglais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est</w:t>
                                  </w:r>
                                </w:p>
                                <w:p w14:paraId="3602E182" w14:textId="77777777" w:rsidR="00FC5924" w:rsidRDefault="00000000">
                                  <w:pPr>
                                    <w:pStyle w:val="TableParagraph"/>
                                    <w:spacing w:before="41"/>
                                    <w:ind w:left="68"/>
                                  </w:pPr>
                                  <w:proofErr w:type="gramStart"/>
                                  <w:r>
                                    <w:t>un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</w:rPr>
                                    <w:t xml:space="preserve"> atout.</w:t>
                                  </w:r>
                                </w:p>
                              </w:tc>
                            </w:tr>
                          </w:tbl>
                          <w:p w14:paraId="27C67F21" w14:textId="77777777" w:rsidR="00FC5924" w:rsidRDefault="00FC592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2B609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7" type="#_x0000_t202" style="position:absolute;margin-left:67.8pt;margin-top:134.2pt;width:459.7pt;height:586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42"/>
                        <w:gridCol w:w="7423"/>
                      </w:tblGrid>
                      <w:tr w:rsidR="00FC5924" w14:paraId="72E2F2A5" w14:textId="77777777">
                        <w:trPr>
                          <w:trHeight w:val="1187"/>
                        </w:trPr>
                        <w:tc>
                          <w:tcPr>
                            <w:tcW w:w="1642" w:type="dxa"/>
                          </w:tcPr>
                          <w:p w14:paraId="53020D74" w14:textId="77777777" w:rsidR="00FC5924" w:rsidRDefault="00FC59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23" w:type="dxa"/>
                          </w:tcPr>
                          <w:p w14:paraId="10CAECF7" w14:textId="77777777" w:rsidR="00FC5924" w:rsidRDefault="00000000">
                            <w:pPr>
                              <w:pStyle w:val="TableParagraph"/>
                              <w:spacing w:line="256" w:lineRule="auto"/>
                              <w:ind w:left="68"/>
                            </w:pPr>
                            <w:r>
                              <w:t>-Gérer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agendas,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convocations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déplacements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membres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l’équipe des projets,</w:t>
                            </w:r>
                          </w:p>
                          <w:p w14:paraId="53F180B1" w14:textId="77777777" w:rsidR="00FC5924" w:rsidRDefault="00000000">
                            <w:pPr>
                              <w:pStyle w:val="TableParagraph"/>
                              <w:spacing w:before="163"/>
                              <w:ind w:left="68"/>
                            </w:pPr>
                            <w:r>
                              <w:t>-Toutes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taches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compétences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avec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vie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associative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Handifilm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FC5924" w14:paraId="0E352865" w14:textId="77777777">
                        <w:trPr>
                          <w:trHeight w:val="2669"/>
                        </w:trPr>
                        <w:tc>
                          <w:tcPr>
                            <w:tcW w:w="1642" w:type="dxa"/>
                          </w:tcPr>
                          <w:p w14:paraId="078396CF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E3D4835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007FE41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DB1FE1E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06EC481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475493B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2871109" w14:textId="77777777" w:rsidR="00FC5924" w:rsidRDefault="00FC5924">
                            <w:pPr>
                              <w:pStyle w:val="TableParagraph"/>
                              <w:spacing w:before="28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2A54D60" w14:textId="77777777" w:rsidR="00FC5924" w:rsidRDefault="00000000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Mission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23" w:type="dxa"/>
                          </w:tcPr>
                          <w:p w14:paraId="2A96442D" w14:textId="77777777" w:rsidR="00FC5924" w:rsidRDefault="00000000">
                            <w:pPr>
                              <w:pStyle w:val="TableParagraph"/>
                              <w:spacing w:line="268" w:lineRule="exact"/>
                              <w:ind w:left="68"/>
                            </w:pPr>
                            <w:r>
                              <w:rPr>
                                <w:b/>
                              </w:rPr>
                              <w:t>Communication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Visibilité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61C24631" w14:textId="77777777" w:rsidR="00FC5924" w:rsidRDefault="00000000">
                            <w:pPr>
                              <w:pStyle w:val="TableParagraph"/>
                              <w:spacing w:before="182" w:line="259" w:lineRule="auto"/>
                              <w:ind w:left="68"/>
                            </w:pPr>
                            <w:r>
                              <w:t>-Participer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œuvre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stratégies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améliorer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 visibilité et le rayonnement de l’association,</w:t>
                            </w:r>
                          </w:p>
                          <w:p w14:paraId="750BA974" w14:textId="77777777" w:rsidR="00FC5924" w:rsidRDefault="00000000">
                            <w:pPr>
                              <w:pStyle w:val="TableParagraph"/>
                              <w:spacing w:before="159" w:line="259" w:lineRule="auto"/>
                              <w:ind w:left="68"/>
                            </w:pPr>
                            <w:r>
                              <w:t>-Assurer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collecte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données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promotion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activités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projets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les plateformes nationales et internationales,</w:t>
                            </w:r>
                          </w:p>
                          <w:p w14:paraId="5B70B74F" w14:textId="77777777" w:rsidR="00FC5924" w:rsidRDefault="00000000">
                            <w:pPr>
                              <w:pStyle w:val="TableParagraph"/>
                              <w:spacing w:before="160" w:line="259" w:lineRule="auto"/>
                              <w:ind w:left="68"/>
                            </w:pPr>
                            <w:r>
                              <w:t xml:space="preserve">-Appuie à l’Organisation des événements de sensibilisation et des campagnes de </w:t>
                            </w:r>
                            <w:r>
                              <w:rPr>
                                <w:spacing w:val="-2"/>
                              </w:rPr>
                              <w:t>plaidoyer.</w:t>
                            </w:r>
                          </w:p>
                        </w:tc>
                      </w:tr>
                      <w:tr w:rsidR="00FC5924" w14:paraId="2FDA9831" w14:textId="77777777">
                        <w:trPr>
                          <w:trHeight w:val="2380"/>
                        </w:trPr>
                        <w:tc>
                          <w:tcPr>
                            <w:tcW w:w="1642" w:type="dxa"/>
                          </w:tcPr>
                          <w:p w14:paraId="285B643D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5213ED1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773BCC7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E1E0ADE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193A1C4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7B1C21B" w14:textId="77777777" w:rsidR="00FC5924" w:rsidRDefault="00FC5924">
                            <w:pPr>
                              <w:pStyle w:val="TableParagraph"/>
                              <w:spacing w:before="28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7060D8" w14:textId="77777777" w:rsidR="00FC5924" w:rsidRDefault="00000000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Mission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23" w:type="dxa"/>
                          </w:tcPr>
                          <w:p w14:paraId="174032E9" w14:textId="77777777" w:rsidR="00FC5924" w:rsidRDefault="00000000">
                            <w:pPr>
                              <w:pStyle w:val="TableParagraph"/>
                              <w:spacing w:before="1"/>
                              <w:ind w:left="68"/>
                            </w:pPr>
                            <w:r>
                              <w:rPr>
                                <w:b/>
                              </w:rPr>
                              <w:t>Suivi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Activités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Rapports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14EDD277" w14:textId="77777777" w:rsidR="00FC5924" w:rsidRDefault="00000000">
                            <w:pPr>
                              <w:pStyle w:val="TableParagraph"/>
                              <w:spacing w:before="180" w:line="259" w:lineRule="auto"/>
                              <w:ind w:left="68"/>
                            </w:pPr>
                            <w:r>
                              <w:t>-Collecter,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analyser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organiser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informations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relatives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l’avancement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des activités des projets,</w:t>
                            </w:r>
                          </w:p>
                          <w:p w14:paraId="02AFCD17" w14:textId="77777777" w:rsidR="00FC5924" w:rsidRDefault="00000000">
                            <w:pPr>
                              <w:pStyle w:val="TableParagraph"/>
                              <w:spacing w:before="160"/>
                              <w:ind w:left="68"/>
                            </w:pPr>
                            <w:r>
                              <w:t>-Rédiger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rapports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d’avancement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périodiques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cheffe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projets,</w:t>
                            </w:r>
                          </w:p>
                          <w:p w14:paraId="2D5BA520" w14:textId="77777777" w:rsidR="00FC5924" w:rsidRDefault="00000000">
                            <w:pPr>
                              <w:pStyle w:val="TableParagraph"/>
                              <w:spacing w:before="182" w:line="256" w:lineRule="auto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-Assurer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suivi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logistique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 ateliers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renforcement </w:t>
                            </w:r>
                            <w:r>
                              <w:t>des capacités.</w:t>
                            </w:r>
                          </w:p>
                        </w:tc>
                      </w:tr>
                      <w:tr w:rsidR="00FC5924" w14:paraId="0FC927CF" w14:textId="77777777">
                        <w:trPr>
                          <w:trHeight w:val="1639"/>
                        </w:trPr>
                        <w:tc>
                          <w:tcPr>
                            <w:tcW w:w="1642" w:type="dxa"/>
                          </w:tcPr>
                          <w:p w14:paraId="700D58EE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B198717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D605519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3AD6E75" w14:textId="77777777" w:rsidR="00FC5924" w:rsidRDefault="00FC5924">
                            <w:pPr>
                              <w:pStyle w:val="TableParagraph"/>
                              <w:spacing w:before="13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F735832" w14:textId="77777777" w:rsidR="00FC5924" w:rsidRDefault="00000000">
                            <w:pPr>
                              <w:pStyle w:val="TableParagraph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Mission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23" w:type="dxa"/>
                          </w:tcPr>
                          <w:p w14:paraId="570B39E6" w14:textId="77777777" w:rsidR="00FC5924" w:rsidRDefault="00000000">
                            <w:pPr>
                              <w:pStyle w:val="TableParagraph"/>
                              <w:spacing w:line="268" w:lineRule="exact"/>
                              <w:ind w:left="68"/>
                            </w:pPr>
                            <w:r>
                              <w:rPr>
                                <w:b/>
                              </w:rPr>
                              <w:t>Appui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Coordination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Projets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64B90E2F" w14:textId="77777777" w:rsidR="00FC5924" w:rsidRDefault="00000000">
                            <w:pPr>
                              <w:pStyle w:val="TableParagraph"/>
                              <w:spacing w:before="180"/>
                              <w:ind w:left="68"/>
                            </w:pPr>
                            <w:r>
                              <w:t>-Participer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planification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coordination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activités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quotidiennes,</w:t>
                            </w:r>
                          </w:p>
                          <w:p w14:paraId="2A6214EA" w14:textId="77777777" w:rsidR="00FC5924" w:rsidRDefault="00000000">
                            <w:pPr>
                              <w:pStyle w:val="TableParagraph"/>
                              <w:spacing w:before="183" w:line="259" w:lineRule="auto"/>
                              <w:ind w:left="68"/>
                            </w:pPr>
                            <w:r>
                              <w:t>-Assurer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liaison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avec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partenaires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parties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prenantes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locales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 xml:space="preserve">et </w:t>
                            </w:r>
                            <w:r>
                              <w:rPr>
                                <w:spacing w:val="-2"/>
                              </w:rPr>
                              <w:t>internationales.</w:t>
                            </w:r>
                          </w:p>
                        </w:tc>
                      </w:tr>
                      <w:tr w:rsidR="00FC5924" w14:paraId="13FADE70" w14:textId="77777777">
                        <w:trPr>
                          <w:trHeight w:val="1029"/>
                        </w:trPr>
                        <w:tc>
                          <w:tcPr>
                            <w:tcW w:w="1642" w:type="dxa"/>
                          </w:tcPr>
                          <w:p w14:paraId="3308D8A9" w14:textId="77777777" w:rsidR="00FC5924" w:rsidRDefault="00FC5924"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56CA887" w14:textId="77777777" w:rsidR="00FC5924" w:rsidRDefault="00000000">
                            <w:pPr>
                              <w:pStyle w:val="TableParagraph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Niveau</w:t>
                            </w:r>
                          </w:p>
                          <w:p w14:paraId="648A3AC7" w14:textId="77777777" w:rsidR="00FC5924" w:rsidRDefault="00000000">
                            <w:pPr>
                              <w:pStyle w:val="TableParagraph"/>
                              <w:spacing w:before="46"/>
                              <w:ind w:left="71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d’études</w:t>
                            </w:r>
                            <w:proofErr w:type="gramEnd"/>
                          </w:p>
                        </w:tc>
                        <w:tc>
                          <w:tcPr>
                            <w:tcW w:w="7423" w:type="dxa"/>
                          </w:tcPr>
                          <w:p w14:paraId="25FDC853" w14:textId="77777777" w:rsidR="00FC5924" w:rsidRDefault="00000000">
                            <w:pPr>
                              <w:pStyle w:val="TableParagraph"/>
                              <w:spacing w:line="259" w:lineRule="auto"/>
                              <w:ind w:left="68" w:right="56"/>
                              <w:jc w:val="both"/>
                            </w:pPr>
                            <w:r>
                              <w:t>Diplôme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Technicien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Spécialisé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Gestion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Technicien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Gestion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l’OFPPT ou diplôme équivalent dans un domaine pertinent (gestion de projets, administration, finances, etc.).</w:t>
                            </w:r>
                          </w:p>
                        </w:tc>
                      </w:tr>
                      <w:tr w:rsidR="00FC5924" w14:paraId="4EC64E92" w14:textId="77777777">
                        <w:trPr>
                          <w:trHeight w:val="1048"/>
                        </w:trPr>
                        <w:tc>
                          <w:tcPr>
                            <w:tcW w:w="1642" w:type="dxa"/>
                          </w:tcPr>
                          <w:p w14:paraId="1A3430B4" w14:textId="77777777" w:rsidR="00FC5924" w:rsidRDefault="00FC5924">
                            <w:pPr>
                              <w:pStyle w:val="TableParagraph"/>
                              <w:spacing w:before="3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F3D1DD7" w14:textId="77777777" w:rsidR="00FC5924" w:rsidRDefault="00000000">
                            <w:pPr>
                              <w:pStyle w:val="TableParagraph"/>
                              <w:spacing w:line="340" w:lineRule="atLeast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Compétences techniques</w:t>
                            </w:r>
                          </w:p>
                        </w:tc>
                        <w:tc>
                          <w:tcPr>
                            <w:tcW w:w="7423" w:type="dxa"/>
                          </w:tcPr>
                          <w:p w14:paraId="46AEA0A4" w14:textId="77777777" w:rsidR="00FC5924" w:rsidRDefault="00000000">
                            <w:pPr>
                              <w:pStyle w:val="TableParagraph"/>
                              <w:spacing w:line="259" w:lineRule="auto"/>
                              <w:ind w:left="68"/>
                            </w:pPr>
                            <w:r>
                              <w:t>-Maîtrise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outils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bureautiques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(Excel,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Word,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PowerPoint)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logiciels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de gestion financière,</w:t>
                            </w:r>
                          </w:p>
                          <w:p w14:paraId="34557DC2" w14:textId="77777777" w:rsidR="00FC5924" w:rsidRDefault="00000000">
                            <w:pPr>
                              <w:pStyle w:val="TableParagraph"/>
                              <w:spacing w:before="158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-Bonnes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compétences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gestion du temps,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organisation et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priorisation des tâches</w:t>
                            </w:r>
                          </w:p>
                        </w:tc>
                      </w:tr>
                      <w:tr w:rsidR="00FC5924" w14:paraId="1C4C9F42" w14:textId="77777777">
                        <w:trPr>
                          <w:trHeight w:val="1010"/>
                        </w:trPr>
                        <w:tc>
                          <w:tcPr>
                            <w:tcW w:w="1642" w:type="dxa"/>
                          </w:tcPr>
                          <w:p w14:paraId="28C121BD" w14:textId="77777777" w:rsidR="00FC5924" w:rsidRDefault="00000000">
                            <w:pPr>
                              <w:pStyle w:val="TableParagraph"/>
                              <w:spacing w:line="292" w:lineRule="exact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Compétences</w:t>
                            </w:r>
                          </w:p>
                          <w:p w14:paraId="14381C51" w14:textId="77777777" w:rsidR="00FC5924" w:rsidRDefault="00000000">
                            <w:pPr>
                              <w:pStyle w:val="TableParagraph"/>
                              <w:spacing w:before="9" w:line="330" w:lineRule="atLeast"/>
                              <w:ind w:left="71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comportement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ales</w:t>
                            </w:r>
                          </w:p>
                        </w:tc>
                        <w:tc>
                          <w:tcPr>
                            <w:tcW w:w="7423" w:type="dxa"/>
                          </w:tcPr>
                          <w:p w14:paraId="47A2FBEF" w14:textId="77777777" w:rsidR="00FC5924" w:rsidRDefault="00FC5924">
                            <w:pPr>
                              <w:pStyle w:val="TableParagraph"/>
                              <w:spacing w:before="95"/>
                              <w:rPr>
                                <w:b/>
                              </w:rPr>
                            </w:pPr>
                          </w:p>
                          <w:p w14:paraId="52A7D59E" w14:textId="77777777" w:rsidR="00FC5924" w:rsidRDefault="00000000">
                            <w:pPr>
                              <w:pStyle w:val="TableParagraph"/>
                              <w:spacing w:before="1"/>
                              <w:ind w:left="68"/>
                            </w:pPr>
                            <w:r>
                              <w:t>-Capacité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travailler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pression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respecter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délais,</w:t>
                            </w:r>
                          </w:p>
                          <w:p w14:paraId="0BBAE76B" w14:textId="77777777" w:rsidR="00FC5924" w:rsidRDefault="00000000">
                            <w:pPr>
                              <w:pStyle w:val="TableParagraph"/>
                              <w:spacing w:before="41"/>
                              <w:ind w:left="68"/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t>Sens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l’initiative,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capacité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d’adaptation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d’innovation.</w:t>
                            </w:r>
                          </w:p>
                        </w:tc>
                      </w:tr>
                      <w:tr w:rsidR="00FC5924" w14:paraId="27920495" w14:textId="77777777">
                        <w:trPr>
                          <w:trHeight w:val="673"/>
                        </w:trPr>
                        <w:tc>
                          <w:tcPr>
                            <w:tcW w:w="1642" w:type="dxa"/>
                          </w:tcPr>
                          <w:p w14:paraId="428660F9" w14:textId="77777777" w:rsidR="00FC5924" w:rsidRDefault="00000000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Langues</w:t>
                            </w:r>
                          </w:p>
                          <w:p w14:paraId="3842FA90" w14:textId="77777777" w:rsidR="00FC5924" w:rsidRDefault="00000000">
                            <w:pPr>
                              <w:pStyle w:val="TableParagraph"/>
                              <w:spacing w:before="43"/>
                              <w:ind w:left="71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requises</w:t>
                            </w:r>
                            <w:proofErr w:type="gramEnd"/>
                          </w:p>
                        </w:tc>
                        <w:tc>
                          <w:tcPr>
                            <w:tcW w:w="7423" w:type="dxa"/>
                          </w:tcPr>
                          <w:p w14:paraId="7C933270" w14:textId="77777777" w:rsidR="00FC5924" w:rsidRDefault="00000000">
                            <w:pPr>
                              <w:pStyle w:val="TableParagraph"/>
                              <w:spacing w:before="56"/>
                              <w:ind w:left="68"/>
                            </w:pPr>
                            <w:r>
                              <w:t>Bonne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communication écrite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français, la connaissance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l’anglais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est</w:t>
                            </w:r>
                          </w:p>
                          <w:p w14:paraId="3602E182" w14:textId="77777777" w:rsidR="00FC5924" w:rsidRDefault="00000000">
                            <w:pPr>
                              <w:pStyle w:val="TableParagraph"/>
                              <w:spacing w:before="41"/>
                              <w:ind w:left="68"/>
                            </w:pPr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atout.</w:t>
                            </w:r>
                          </w:p>
                        </w:tc>
                      </w:tr>
                    </w:tbl>
                    <w:p w14:paraId="27C67F21" w14:textId="77777777" w:rsidR="00FC5924" w:rsidRDefault="00FC5924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6D074E" w14:textId="77777777" w:rsidR="00FC5924" w:rsidRDefault="00FC5924">
      <w:pPr>
        <w:rPr>
          <w:b/>
          <w:sz w:val="24"/>
        </w:rPr>
      </w:pPr>
    </w:p>
    <w:p w14:paraId="1ABE206B" w14:textId="77777777" w:rsidR="00FC5924" w:rsidRDefault="00FC5924">
      <w:pPr>
        <w:rPr>
          <w:b/>
          <w:sz w:val="24"/>
        </w:rPr>
      </w:pPr>
    </w:p>
    <w:p w14:paraId="0AEE5DA0" w14:textId="77777777" w:rsidR="00FC5924" w:rsidRDefault="00FC5924">
      <w:pPr>
        <w:rPr>
          <w:b/>
          <w:sz w:val="24"/>
        </w:rPr>
      </w:pPr>
    </w:p>
    <w:p w14:paraId="758A71CD" w14:textId="77777777" w:rsidR="00FC5924" w:rsidRDefault="00FC5924">
      <w:pPr>
        <w:rPr>
          <w:b/>
          <w:sz w:val="24"/>
        </w:rPr>
      </w:pPr>
    </w:p>
    <w:p w14:paraId="5B3CCBE5" w14:textId="77777777" w:rsidR="00FC5924" w:rsidRDefault="00FC5924">
      <w:pPr>
        <w:rPr>
          <w:b/>
          <w:sz w:val="24"/>
        </w:rPr>
      </w:pPr>
    </w:p>
    <w:p w14:paraId="4666E4EF" w14:textId="77777777" w:rsidR="00FC5924" w:rsidRDefault="00FC5924">
      <w:pPr>
        <w:rPr>
          <w:b/>
          <w:sz w:val="24"/>
        </w:rPr>
      </w:pPr>
    </w:p>
    <w:p w14:paraId="74698F5F" w14:textId="77777777" w:rsidR="00FC5924" w:rsidRDefault="00FC5924">
      <w:pPr>
        <w:spacing w:before="51"/>
        <w:rPr>
          <w:b/>
          <w:sz w:val="24"/>
        </w:rPr>
      </w:pPr>
    </w:p>
    <w:p w14:paraId="10AE1498" w14:textId="77777777" w:rsidR="00FC5924" w:rsidRDefault="00000000">
      <w:pPr>
        <w:spacing w:before="1"/>
        <w:ind w:right="140"/>
        <w:jc w:val="right"/>
        <w:rPr>
          <w:b/>
          <w:sz w:val="24"/>
        </w:rPr>
      </w:pPr>
      <w:r>
        <w:rPr>
          <w:b/>
          <w:color w:val="FFFFFF"/>
          <w:spacing w:val="-10"/>
          <w:sz w:val="24"/>
        </w:rPr>
        <w:t>2</w:t>
      </w:r>
    </w:p>
    <w:p w14:paraId="0158C00C" w14:textId="77777777" w:rsidR="00FC5924" w:rsidRDefault="00FC5924">
      <w:pPr>
        <w:jc w:val="right"/>
        <w:rPr>
          <w:b/>
          <w:sz w:val="24"/>
        </w:rPr>
        <w:sectPr w:rsidR="00FC5924">
          <w:pgSz w:w="11910" w:h="16840"/>
          <w:pgMar w:top="2000" w:right="708" w:bottom="1520" w:left="1275" w:header="831" w:footer="1329" w:gutter="0"/>
          <w:cols w:space="720"/>
        </w:sectPr>
      </w:pPr>
    </w:p>
    <w:p w14:paraId="44CC4202" w14:textId="77777777" w:rsidR="00FC5924" w:rsidRDefault="00000000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4DFA3AEE" wp14:editId="13B3A464">
                <wp:simplePos x="0" y="0"/>
                <wp:positionH relativeFrom="page">
                  <wp:posOffset>6872351</wp:posOffset>
                </wp:positionH>
                <wp:positionV relativeFrom="page">
                  <wp:posOffset>2682620</wp:posOffset>
                </wp:positionV>
                <wp:extent cx="477520" cy="4775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59" y="0"/>
                              </a:moveTo>
                              <a:lnTo>
                                <a:pt x="190615" y="4847"/>
                              </a:lnTo>
                              <a:lnTo>
                                <a:pt x="145786" y="18750"/>
                              </a:lnTo>
                              <a:lnTo>
                                <a:pt x="105227" y="40752"/>
                              </a:lnTo>
                              <a:lnTo>
                                <a:pt x="69897" y="69897"/>
                              </a:lnTo>
                              <a:lnTo>
                                <a:pt x="40752" y="105227"/>
                              </a:lnTo>
                              <a:lnTo>
                                <a:pt x="18750" y="145786"/>
                              </a:lnTo>
                              <a:lnTo>
                                <a:pt x="4847" y="190615"/>
                              </a:lnTo>
                              <a:lnTo>
                                <a:pt x="0" y="238760"/>
                              </a:lnTo>
                              <a:lnTo>
                                <a:pt x="4847" y="286867"/>
                              </a:lnTo>
                              <a:lnTo>
                                <a:pt x="18750" y="331680"/>
                              </a:lnTo>
                              <a:lnTo>
                                <a:pt x="40752" y="372236"/>
                              </a:lnTo>
                              <a:lnTo>
                                <a:pt x="69897" y="407574"/>
                              </a:lnTo>
                              <a:lnTo>
                                <a:pt x="105227" y="436733"/>
                              </a:lnTo>
                              <a:lnTo>
                                <a:pt x="145786" y="458751"/>
                              </a:lnTo>
                              <a:lnTo>
                                <a:pt x="190615" y="472667"/>
                              </a:lnTo>
                              <a:lnTo>
                                <a:pt x="238759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20" y="238760"/>
                              </a:lnTo>
                              <a:lnTo>
                                <a:pt x="472667" y="190615"/>
                              </a:lnTo>
                              <a:lnTo>
                                <a:pt x="458751" y="145786"/>
                              </a:lnTo>
                              <a:lnTo>
                                <a:pt x="436733" y="105227"/>
                              </a:lnTo>
                              <a:lnTo>
                                <a:pt x="407574" y="69897"/>
                              </a:lnTo>
                              <a:lnTo>
                                <a:pt x="372236" y="40752"/>
                              </a:lnTo>
                              <a:lnTo>
                                <a:pt x="331680" y="18750"/>
                              </a:lnTo>
                              <a:lnTo>
                                <a:pt x="286867" y="4847"/>
                              </a:lnTo>
                              <a:lnTo>
                                <a:pt x="238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58E1A" id="Graphic 10" o:spid="_x0000_s1026" style="position:absolute;margin-left:541.15pt;margin-top:211.25pt;width:37.6pt;height:37.6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7520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" path="m238759,l190615,4847,145786,18750,105227,40752,69897,69897,40752,105227,18750,145786,4847,190615,,238760r4847,48107l18750,331680r22002,40556l69897,407574r35330,29159l145786,458751r44829,13916l238759,477520r48108,-4853l331680,458751r40556,-22018l407574,407574r29159,-35338l458751,331680r13916,-44813l477520,238760r-4853,-48145l458751,145786,436733,105227,407574,69897,372236,40752,331680,18750,286867,4847,238759,xe" fillcolor="#9dba60" stroked="f">
                <v:path arrowok="t"/>
                <w10:wrap anchorx="page" anchory="page"/>
              </v:shape>
            </w:pict>
          </mc:Fallback>
        </mc:AlternateContent>
      </w:r>
    </w:p>
    <w:p w14:paraId="6B0D22AA" w14:textId="77777777" w:rsidR="00FC5924" w:rsidRDefault="00FC5924">
      <w:pPr>
        <w:rPr>
          <w:b/>
          <w:sz w:val="24"/>
        </w:rPr>
      </w:pPr>
    </w:p>
    <w:p w14:paraId="71F7B430" w14:textId="77777777" w:rsidR="00FC5924" w:rsidRDefault="00FC5924">
      <w:pPr>
        <w:rPr>
          <w:b/>
          <w:sz w:val="24"/>
        </w:rPr>
      </w:pPr>
    </w:p>
    <w:p w14:paraId="46C88CF3" w14:textId="77777777" w:rsidR="00FC5924" w:rsidRDefault="00FC5924">
      <w:pPr>
        <w:rPr>
          <w:b/>
          <w:sz w:val="24"/>
        </w:rPr>
      </w:pPr>
    </w:p>
    <w:p w14:paraId="16D41554" w14:textId="77777777" w:rsidR="00FC5924" w:rsidRDefault="00FC5924">
      <w:pPr>
        <w:rPr>
          <w:b/>
          <w:sz w:val="24"/>
        </w:rPr>
      </w:pPr>
    </w:p>
    <w:p w14:paraId="61430331" w14:textId="77777777" w:rsidR="00FC5924" w:rsidRDefault="00FC5924">
      <w:pPr>
        <w:rPr>
          <w:b/>
          <w:sz w:val="24"/>
        </w:rPr>
      </w:pPr>
    </w:p>
    <w:p w14:paraId="62DE5A2C" w14:textId="77777777" w:rsidR="00FC5924" w:rsidRDefault="00FC5924">
      <w:pPr>
        <w:rPr>
          <w:b/>
          <w:sz w:val="24"/>
        </w:rPr>
      </w:pPr>
    </w:p>
    <w:p w14:paraId="07362EFE" w14:textId="77777777" w:rsidR="00FC5924" w:rsidRDefault="00FC5924">
      <w:pPr>
        <w:spacing w:before="51"/>
        <w:rPr>
          <w:b/>
          <w:sz w:val="24"/>
        </w:rPr>
      </w:pPr>
    </w:p>
    <w:p w14:paraId="44B5740E" w14:textId="77777777" w:rsidR="00FC5924" w:rsidRDefault="00000000">
      <w:pPr>
        <w:spacing w:before="1"/>
        <w:ind w:right="140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DB64154" wp14:editId="03F52BC8">
                <wp:simplePos x="0" y="0"/>
                <wp:positionH relativeFrom="page">
                  <wp:posOffset>861364</wp:posOffset>
                </wp:positionH>
                <wp:positionV relativeFrom="paragraph">
                  <wp:posOffset>-1093316</wp:posOffset>
                </wp:positionV>
                <wp:extent cx="5838190" cy="359664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190" cy="359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42"/>
                              <w:gridCol w:w="7423"/>
                            </w:tblGrid>
                            <w:tr w:rsidR="00FC5924" w14:paraId="224D9929" w14:textId="77777777">
                              <w:trPr>
                                <w:trHeight w:val="1010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187F7970" w14:textId="77777777" w:rsidR="00FC5924" w:rsidRDefault="00000000">
                                  <w:pPr>
                                    <w:pStyle w:val="TableParagraph"/>
                                    <w:spacing w:line="276" w:lineRule="auto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Responsable </w:t>
                                  </w:r>
                                  <w:r>
                                    <w:rPr>
                                      <w:sz w:val="24"/>
                                    </w:rPr>
                                    <w:t>hiérarchique</w:t>
                                  </w:r>
                                  <w:r>
                                    <w:rPr>
                                      <w:spacing w:val="7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</w:p>
                                <w:p w14:paraId="6D627728" w14:textId="77777777" w:rsidR="00FC5924" w:rsidRDefault="00000000">
                                  <w:pPr>
                                    <w:pStyle w:val="TableParagraph"/>
                                    <w:spacing w:line="291" w:lineRule="exact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Tuteur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75821F95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C028041" w14:textId="77777777" w:rsidR="00FC5924" w:rsidRDefault="00FC5924">
                                  <w:pPr>
                                    <w:pStyle w:val="TableParagraph"/>
                                    <w:spacing w:before="162"/>
                                    <w:rPr>
                                      <w:b/>
                                    </w:rPr>
                                  </w:pPr>
                                </w:p>
                                <w:p w14:paraId="26FF1176" w14:textId="7F7F5CE6" w:rsidR="00FC5924" w:rsidRDefault="00000000">
                                  <w:pPr>
                                    <w:pStyle w:val="TableParagraph"/>
                                    <w:spacing w:before="1"/>
                                    <w:ind w:left="68"/>
                                  </w:pPr>
                                  <w:r>
                                    <w:t>Lamiaa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OUSSIBRAHIM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+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Cheffe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projets</w:t>
                                  </w:r>
                                </w:p>
                              </w:tc>
                            </w:tr>
                            <w:tr w:rsidR="00FC5924" w14:paraId="66E5C248" w14:textId="77777777">
                              <w:trPr>
                                <w:trHeight w:val="1542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15F983B4" w14:textId="77777777" w:rsidR="00FC5924" w:rsidRDefault="00FC592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03E40A6" w14:textId="77777777" w:rsidR="00FC5924" w:rsidRDefault="00FC5924">
                                  <w:pPr>
                                    <w:pStyle w:val="TableParagraph"/>
                                    <w:spacing w:before="24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F42D2E2" w14:textId="77777777" w:rsidR="00FC5924" w:rsidRDefault="00000000">
                                  <w:pPr>
                                    <w:pStyle w:val="TableParagraph"/>
                                    <w:tabs>
                                      <w:tab w:val="left" w:pos="1328"/>
                                    </w:tabs>
                                    <w:spacing w:line="330" w:lineRule="atLeast"/>
                                    <w:ind w:left="71" w:righ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Modalités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suivi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11A0F2E2" w14:textId="77777777" w:rsidR="00FC5924" w:rsidRDefault="00000000">
                                  <w:pPr>
                                    <w:pStyle w:val="TableParagraph"/>
                                    <w:spacing w:line="276" w:lineRule="auto"/>
                                    <w:ind w:left="68"/>
                                  </w:pPr>
                                  <w:r>
                                    <w:t>Réunions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régulières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pour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assurer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suivi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efficace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coordination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optimale. Ces réunions seront mensuelles, ce qui permettra de :</w:t>
                                  </w:r>
                                </w:p>
                                <w:p w14:paraId="66928637" w14:textId="77777777" w:rsidR="00FC592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85"/>
                                    </w:tabs>
                                    <w:spacing w:line="268" w:lineRule="exact"/>
                                    <w:ind w:left="185" w:hanging="117"/>
                                  </w:pPr>
                                  <w:r>
                                    <w:t>Faire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point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sur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l'avancement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travaux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les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réalisations.</w:t>
                                  </w:r>
                                </w:p>
                                <w:p w14:paraId="1E33DC13" w14:textId="77777777" w:rsidR="00FC592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85"/>
                                    </w:tabs>
                                    <w:spacing w:before="40"/>
                                    <w:ind w:left="185" w:hanging="117"/>
                                  </w:pPr>
                                  <w:r>
                                    <w:t>Discuter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défis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problèmes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rencontrés.</w:t>
                                  </w:r>
                                </w:p>
                                <w:p w14:paraId="468E948D" w14:textId="77777777" w:rsidR="00FC592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85"/>
                                    </w:tabs>
                                    <w:spacing w:before="41"/>
                                    <w:ind w:left="185" w:hanging="117"/>
                                  </w:pPr>
                                  <w:r>
                                    <w:t>Définir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les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priorités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objectifs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pour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mois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suivant</w:t>
                                  </w:r>
                                  <w:r>
                                    <w:rPr>
                                      <w:color w:val="EC0000"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C5924" w14:paraId="134BF774" w14:textId="77777777">
                              <w:trPr>
                                <w:trHeight w:val="1013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175B34ED" w14:textId="77777777" w:rsidR="00FC5924" w:rsidRDefault="00000000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Assurance</w:t>
                                  </w:r>
                                </w:p>
                                <w:p w14:paraId="210A29BD" w14:textId="77777777" w:rsidR="00FC5924" w:rsidRDefault="00000000">
                                  <w:pPr>
                                    <w:pStyle w:val="TableParagraph"/>
                                    <w:tabs>
                                      <w:tab w:val="left" w:pos="1328"/>
                                    </w:tabs>
                                    <w:spacing w:before="7" w:line="330" w:lineRule="atLeast"/>
                                    <w:ind w:left="71" w:right="57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accident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travail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6E6AD3CB" w14:textId="7DDB8814" w:rsidR="00FC5924" w:rsidRPr="00E25E59" w:rsidRDefault="00E25E59" w:rsidP="00E25E59">
                                  <w:pPr>
                                    <w:pStyle w:val="TableParagraph"/>
                                    <w:rPr>
                                      <w:bCs/>
                                    </w:rPr>
                                  </w:pPr>
                                  <w:r w:rsidRPr="00E25E59">
                                    <w:rPr>
                                      <w:bCs/>
                                    </w:rPr>
                                    <w:t>P</w:t>
                                  </w:r>
                                  <w:r w:rsidR="00000000" w:rsidRPr="00E25E59">
                                    <w:rPr>
                                      <w:bCs/>
                                    </w:rPr>
                                    <w:t>rise</w:t>
                                  </w:r>
                                  <w:r w:rsidR="00000000" w:rsidRPr="00E25E59">
                                    <w:rPr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r w:rsidR="00000000" w:rsidRPr="00E25E59">
                                    <w:rPr>
                                      <w:bCs/>
                                    </w:rPr>
                                    <w:t>en</w:t>
                                  </w:r>
                                  <w:r w:rsidR="00000000" w:rsidRPr="00E25E59">
                                    <w:rPr>
                                      <w:bCs/>
                                      <w:spacing w:val="-5"/>
                                    </w:rPr>
                                    <w:t xml:space="preserve"> </w:t>
                                  </w:r>
                                  <w:r w:rsidR="00000000" w:rsidRPr="00E25E59">
                                    <w:rPr>
                                      <w:bCs/>
                                    </w:rPr>
                                    <w:t>charge</w:t>
                                  </w:r>
                                  <w:r w:rsidR="00000000" w:rsidRPr="00E25E59">
                                    <w:rPr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 w:rsidR="00000000" w:rsidRPr="00E25E59">
                                    <w:rPr>
                                      <w:bCs/>
                                    </w:rPr>
                                    <w:t>par</w:t>
                                  </w:r>
                                  <w:r w:rsidR="00000000" w:rsidRPr="00E25E59">
                                    <w:rPr>
                                      <w:bCs/>
                                      <w:spacing w:val="-2"/>
                                    </w:rPr>
                                    <w:t xml:space="preserve"> l’association)</w:t>
                                  </w:r>
                                </w:p>
                              </w:tc>
                            </w:tr>
                            <w:tr w:rsidR="00FC5924" w14:paraId="6D5977EE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6460D569" w14:textId="77777777" w:rsidR="00FC5924" w:rsidRDefault="00000000">
                                  <w:pPr>
                                    <w:pStyle w:val="TableParagraph"/>
                                    <w:spacing w:line="292" w:lineRule="exact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Déplacements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71E806CA" w14:textId="77777777" w:rsidR="00FC5924" w:rsidRDefault="00000000">
                                  <w:pPr>
                                    <w:pStyle w:val="TableParagraph"/>
                                    <w:spacing w:before="28"/>
                                    <w:ind w:left="119"/>
                                  </w:pPr>
                                  <w:r>
                                    <w:t>Oui,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déplacements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seront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nécessaires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pour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certaines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activités.</w:t>
                                  </w:r>
                                </w:p>
                              </w:tc>
                            </w:tr>
                            <w:tr w:rsidR="00FC5924" w14:paraId="611A6F04" w14:textId="77777777">
                              <w:trPr>
                                <w:trHeight w:val="673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1C5ACBBE" w14:textId="77777777" w:rsidR="00FC5924" w:rsidRDefault="00000000">
                                  <w:pPr>
                                    <w:pStyle w:val="TableParagraph"/>
                                    <w:tabs>
                                      <w:tab w:val="left" w:pos="1328"/>
                                    </w:tabs>
                                    <w:spacing w:line="292" w:lineRule="exact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Horaires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 w14:paraId="6246E940" w14:textId="77777777" w:rsidR="00FC5924" w:rsidRDefault="00000000">
                                  <w:pPr>
                                    <w:pStyle w:val="TableParagraph"/>
                                    <w:spacing w:before="45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travail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556F230D" w14:textId="77777777" w:rsidR="00FC5924" w:rsidRDefault="00FC5924">
                                  <w:pPr>
                                    <w:pStyle w:val="TableParagraph"/>
                                    <w:spacing w:before="95"/>
                                    <w:rPr>
                                      <w:b/>
                                    </w:rPr>
                                  </w:pPr>
                                </w:p>
                                <w:p w14:paraId="23A08BA8" w14:textId="77777777" w:rsidR="00FC5924" w:rsidRDefault="00000000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t>Plein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temps</w:t>
                                  </w:r>
                                </w:p>
                              </w:tc>
                            </w:tr>
                            <w:tr w:rsidR="00FC5924" w14:paraId="5129831C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4E21D521" w14:textId="77777777" w:rsidR="00FC5924" w:rsidRDefault="00000000">
                                  <w:pPr>
                                    <w:pStyle w:val="TableParagraph"/>
                                    <w:spacing w:line="292" w:lineRule="exact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02FA2351" w14:textId="77777777" w:rsidR="00FC5924" w:rsidRDefault="00000000">
                                  <w:pPr>
                                    <w:pStyle w:val="TableParagraph"/>
                                    <w:spacing w:before="28"/>
                                    <w:ind w:left="68"/>
                                  </w:pPr>
                                  <w:hyperlink r:id="rId9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handifilm@ymail.com</w:t>
                                    </w:r>
                                  </w:hyperlink>
                                </w:p>
                              </w:tc>
                            </w:tr>
                            <w:tr w:rsidR="00FC5924" w14:paraId="5A0A8395" w14:textId="77777777">
                              <w:trPr>
                                <w:trHeight w:val="673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4097BB37" w14:textId="77777777" w:rsidR="00FC5924" w:rsidRDefault="00000000">
                                  <w:pPr>
                                    <w:pStyle w:val="TableParagraph"/>
                                    <w:spacing w:line="292" w:lineRule="exact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Pièces</w:t>
                                  </w:r>
                                </w:p>
                                <w:p w14:paraId="17F608FF" w14:textId="77777777" w:rsidR="00FC5924" w:rsidRDefault="00000000">
                                  <w:pPr>
                                    <w:pStyle w:val="TableParagraph"/>
                                    <w:spacing w:before="43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demandées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423" w:type="dxa"/>
                                </w:tcPr>
                                <w:p w14:paraId="54C3D436" w14:textId="77777777" w:rsidR="00FC5924" w:rsidRDefault="00FC5924">
                                  <w:pPr>
                                    <w:pStyle w:val="TableParagraph"/>
                                    <w:spacing w:before="95"/>
                                    <w:rPr>
                                      <w:b/>
                                    </w:rPr>
                                  </w:pPr>
                                </w:p>
                                <w:p w14:paraId="77B0F095" w14:textId="77777777" w:rsidR="00FC5924" w:rsidRDefault="00000000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t>CV,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lettre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motivation</w:t>
                                  </w:r>
                                </w:p>
                              </w:tc>
                            </w:tr>
                          </w:tbl>
                          <w:p w14:paraId="6066C3EB" w14:textId="77777777" w:rsidR="00FC5924" w:rsidRDefault="00FC592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64154" id="Textbox 11" o:spid="_x0000_s1028" type="#_x0000_t202" style="position:absolute;left:0;text-align:left;margin-left:67.8pt;margin-top:-86.1pt;width:459.7pt;height:283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42"/>
                        <w:gridCol w:w="7423"/>
                      </w:tblGrid>
                      <w:tr w:rsidR="00FC5924" w14:paraId="224D9929" w14:textId="77777777">
                        <w:trPr>
                          <w:trHeight w:val="1010"/>
                        </w:trPr>
                        <w:tc>
                          <w:tcPr>
                            <w:tcW w:w="1642" w:type="dxa"/>
                          </w:tcPr>
                          <w:p w14:paraId="187F7970" w14:textId="77777777" w:rsidR="00FC5924" w:rsidRDefault="00000000">
                            <w:pPr>
                              <w:pStyle w:val="TableParagraph"/>
                              <w:spacing w:line="276" w:lineRule="auto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Responsable </w:t>
                            </w:r>
                            <w:r>
                              <w:rPr>
                                <w:sz w:val="24"/>
                              </w:rPr>
                              <w:t>hiérarchique</w:t>
                            </w:r>
                            <w:r>
                              <w:rPr>
                                <w:spacing w:val="7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</w:p>
                          <w:p w14:paraId="6D627728" w14:textId="77777777" w:rsidR="00FC5924" w:rsidRDefault="00000000">
                            <w:pPr>
                              <w:pStyle w:val="TableParagraph"/>
                              <w:spacing w:line="291" w:lineRule="exact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Tuteur</w:t>
                            </w:r>
                          </w:p>
                        </w:tc>
                        <w:tc>
                          <w:tcPr>
                            <w:tcW w:w="7423" w:type="dxa"/>
                          </w:tcPr>
                          <w:p w14:paraId="75821F95" w14:textId="77777777" w:rsidR="00FC5924" w:rsidRDefault="00FC5924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C028041" w14:textId="77777777" w:rsidR="00FC5924" w:rsidRDefault="00FC5924">
                            <w:pPr>
                              <w:pStyle w:val="TableParagraph"/>
                              <w:spacing w:before="162"/>
                              <w:rPr>
                                <w:b/>
                              </w:rPr>
                            </w:pPr>
                          </w:p>
                          <w:p w14:paraId="26FF1176" w14:textId="7F7F5CE6" w:rsidR="00FC5924" w:rsidRDefault="00000000">
                            <w:pPr>
                              <w:pStyle w:val="TableParagraph"/>
                              <w:spacing w:before="1"/>
                              <w:ind w:left="68"/>
                            </w:pPr>
                            <w:r>
                              <w:t>Lamiaa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OUSSIBRAHIM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Cheffe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projets</w:t>
                            </w:r>
                          </w:p>
                        </w:tc>
                      </w:tr>
                      <w:tr w:rsidR="00FC5924" w14:paraId="66E5C248" w14:textId="77777777">
                        <w:trPr>
                          <w:trHeight w:val="1542"/>
                        </w:trPr>
                        <w:tc>
                          <w:tcPr>
                            <w:tcW w:w="1642" w:type="dxa"/>
                          </w:tcPr>
                          <w:p w14:paraId="15F983B4" w14:textId="77777777" w:rsidR="00FC5924" w:rsidRDefault="00FC592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03E40A6" w14:textId="77777777" w:rsidR="00FC5924" w:rsidRDefault="00FC5924">
                            <w:pPr>
                              <w:pStyle w:val="TableParagraph"/>
                              <w:spacing w:before="24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F42D2E2" w14:textId="77777777" w:rsidR="00FC5924" w:rsidRDefault="00000000">
                            <w:pPr>
                              <w:pStyle w:val="TableParagraph"/>
                              <w:tabs>
                                <w:tab w:val="left" w:pos="1328"/>
                              </w:tabs>
                              <w:spacing w:line="330" w:lineRule="atLeast"/>
                              <w:ind w:left="71" w:righ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Modalités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suivi</w:t>
                            </w:r>
                          </w:p>
                        </w:tc>
                        <w:tc>
                          <w:tcPr>
                            <w:tcW w:w="7423" w:type="dxa"/>
                          </w:tcPr>
                          <w:p w14:paraId="11A0F2E2" w14:textId="77777777" w:rsidR="00FC5924" w:rsidRDefault="00000000">
                            <w:pPr>
                              <w:pStyle w:val="TableParagraph"/>
                              <w:spacing w:line="276" w:lineRule="auto"/>
                              <w:ind w:left="68"/>
                            </w:pPr>
                            <w:r>
                              <w:t>Réunions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régulières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assurer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suivi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efficace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coordination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optimale. Ces réunions seront mensuelles, ce qui permettra de :</w:t>
                            </w:r>
                          </w:p>
                          <w:p w14:paraId="66928637" w14:textId="77777777" w:rsidR="00FC5924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5"/>
                              </w:tabs>
                              <w:spacing w:line="268" w:lineRule="exact"/>
                              <w:ind w:left="185" w:hanging="117"/>
                            </w:pPr>
                            <w:r>
                              <w:t>Faire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l'avancement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travaux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2"/>
                              </w:rPr>
                              <w:t xml:space="preserve"> réalisations.</w:t>
                            </w:r>
                          </w:p>
                          <w:p w14:paraId="1E33DC13" w14:textId="77777777" w:rsidR="00FC5924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5"/>
                              </w:tabs>
                              <w:spacing w:before="40"/>
                              <w:ind w:left="185" w:hanging="117"/>
                            </w:pPr>
                            <w:r>
                              <w:t>Discuter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défis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problèmes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rencontrés.</w:t>
                            </w:r>
                          </w:p>
                          <w:p w14:paraId="468E948D" w14:textId="77777777" w:rsidR="00FC5924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5"/>
                              </w:tabs>
                              <w:spacing w:before="41"/>
                              <w:ind w:left="185" w:hanging="117"/>
                            </w:pPr>
                            <w:r>
                              <w:t>Définir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priorités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objectifs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-2"/>
                              </w:rPr>
                              <w:t xml:space="preserve"> suivant</w:t>
                            </w:r>
                            <w:r>
                              <w:rPr>
                                <w:color w:val="EC0000"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FC5924" w14:paraId="134BF774" w14:textId="77777777">
                        <w:trPr>
                          <w:trHeight w:val="1013"/>
                        </w:trPr>
                        <w:tc>
                          <w:tcPr>
                            <w:tcW w:w="1642" w:type="dxa"/>
                          </w:tcPr>
                          <w:p w14:paraId="175B34ED" w14:textId="77777777" w:rsidR="00FC5924" w:rsidRDefault="00000000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Assurance</w:t>
                            </w:r>
                          </w:p>
                          <w:p w14:paraId="210A29BD" w14:textId="77777777" w:rsidR="00FC5924" w:rsidRDefault="00000000">
                            <w:pPr>
                              <w:pStyle w:val="TableParagraph"/>
                              <w:tabs>
                                <w:tab w:val="left" w:pos="1328"/>
                              </w:tabs>
                              <w:spacing w:before="7" w:line="330" w:lineRule="atLeast"/>
                              <w:ind w:left="71" w:right="57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accident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travail</w:t>
                            </w:r>
                          </w:p>
                        </w:tc>
                        <w:tc>
                          <w:tcPr>
                            <w:tcW w:w="7423" w:type="dxa"/>
                          </w:tcPr>
                          <w:p w14:paraId="6E6AD3CB" w14:textId="7DDB8814" w:rsidR="00FC5924" w:rsidRPr="00E25E59" w:rsidRDefault="00E25E59" w:rsidP="00E25E59">
                            <w:pPr>
                              <w:pStyle w:val="TableParagraph"/>
                              <w:rPr>
                                <w:bCs/>
                              </w:rPr>
                            </w:pPr>
                            <w:r w:rsidRPr="00E25E59">
                              <w:rPr>
                                <w:bCs/>
                              </w:rPr>
                              <w:t>P</w:t>
                            </w:r>
                            <w:r w:rsidR="00000000" w:rsidRPr="00E25E59">
                              <w:rPr>
                                <w:bCs/>
                              </w:rPr>
                              <w:t>rise</w:t>
                            </w:r>
                            <w:r w:rsidR="00000000" w:rsidRPr="00E25E59">
                              <w:rPr>
                                <w:bCs/>
                                <w:spacing w:val="-4"/>
                              </w:rPr>
                              <w:t xml:space="preserve"> </w:t>
                            </w:r>
                            <w:r w:rsidR="00000000" w:rsidRPr="00E25E59">
                              <w:rPr>
                                <w:bCs/>
                              </w:rPr>
                              <w:t>en</w:t>
                            </w:r>
                            <w:r w:rsidR="00000000" w:rsidRPr="00E25E59">
                              <w:rPr>
                                <w:bCs/>
                                <w:spacing w:val="-5"/>
                              </w:rPr>
                              <w:t xml:space="preserve"> </w:t>
                            </w:r>
                            <w:r w:rsidR="00000000" w:rsidRPr="00E25E59">
                              <w:rPr>
                                <w:bCs/>
                              </w:rPr>
                              <w:t>charge</w:t>
                            </w:r>
                            <w:r w:rsidR="00000000" w:rsidRPr="00E25E59">
                              <w:rPr>
                                <w:bCs/>
                                <w:spacing w:val="-2"/>
                              </w:rPr>
                              <w:t xml:space="preserve"> </w:t>
                            </w:r>
                            <w:r w:rsidR="00000000" w:rsidRPr="00E25E59">
                              <w:rPr>
                                <w:bCs/>
                              </w:rPr>
                              <w:t>par</w:t>
                            </w:r>
                            <w:r w:rsidR="00000000" w:rsidRPr="00E25E59">
                              <w:rPr>
                                <w:bCs/>
                                <w:spacing w:val="-2"/>
                              </w:rPr>
                              <w:t xml:space="preserve"> l’association)</w:t>
                            </w:r>
                          </w:p>
                        </w:tc>
                      </w:tr>
                      <w:tr w:rsidR="00FC5924" w14:paraId="6D5977EE" w14:textId="77777777">
                        <w:trPr>
                          <w:trHeight w:val="335"/>
                        </w:trPr>
                        <w:tc>
                          <w:tcPr>
                            <w:tcW w:w="1642" w:type="dxa"/>
                          </w:tcPr>
                          <w:p w14:paraId="6460D569" w14:textId="77777777" w:rsidR="00FC5924" w:rsidRDefault="00000000">
                            <w:pPr>
                              <w:pStyle w:val="TableParagraph"/>
                              <w:spacing w:line="292" w:lineRule="exact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Déplacements</w:t>
                            </w:r>
                          </w:p>
                        </w:tc>
                        <w:tc>
                          <w:tcPr>
                            <w:tcW w:w="7423" w:type="dxa"/>
                          </w:tcPr>
                          <w:p w14:paraId="71E806CA" w14:textId="77777777" w:rsidR="00FC5924" w:rsidRDefault="00000000">
                            <w:pPr>
                              <w:pStyle w:val="TableParagraph"/>
                              <w:spacing w:before="28"/>
                              <w:ind w:left="119"/>
                            </w:pPr>
                            <w:r>
                              <w:t>Oui,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déplacements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seront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nécessaires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certaines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activités.</w:t>
                            </w:r>
                          </w:p>
                        </w:tc>
                      </w:tr>
                      <w:tr w:rsidR="00FC5924" w14:paraId="611A6F04" w14:textId="77777777">
                        <w:trPr>
                          <w:trHeight w:val="673"/>
                        </w:trPr>
                        <w:tc>
                          <w:tcPr>
                            <w:tcW w:w="1642" w:type="dxa"/>
                          </w:tcPr>
                          <w:p w14:paraId="1C5ACBBE" w14:textId="77777777" w:rsidR="00FC5924" w:rsidRDefault="00000000">
                            <w:pPr>
                              <w:pStyle w:val="TableParagraph"/>
                              <w:tabs>
                                <w:tab w:val="left" w:pos="1328"/>
                              </w:tabs>
                              <w:spacing w:line="292" w:lineRule="exact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Horaires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 w14:paraId="6246E940" w14:textId="77777777" w:rsidR="00FC5924" w:rsidRDefault="00000000">
                            <w:pPr>
                              <w:pStyle w:val="TableParagraph"/>
                              <w:spacing w:before="45"/>
                              <w:ind w:left="71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travail</w:t>
                            </w:r>
                            <w:proofErr w:type="gramEnd"/>
                          </w:p>
                        </w:tc>
                        <w:tc>
                          <w:tcPr>
                            <w:tcW w:w="7423" w:type="dxa"/>
                          </w:tcPr>
                          <w:p w14:paraId="556F230D" w14:textId="77777777" w:rsidR="00FC5924" w:rsidRDefault="00FC5924">
                            <w:pPr>
                              <w:pStyle w:val="TableParagraph"/>
                              <w:spacing w:before="95"/>
                              <w:rPr>
                                <w:b/>
                              </w:rPr>
                            </w:pPr>
                          </w:p>
                          <w:p w14:paraId="23A08BA8" w14:textId="77777777" w:rsidR="00FC5924" w:rsidRDefault="00000000">
                            <w:pPr>
                              <w:pStyle w:val="TableParagraph"/>
                              <w:ind w:left="68"/>
                            </w:pPr>
                            <w:r>
                              <w:t>Plein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temps</w:t>
                            </w:r>
                          </w:p>
                        </w:tc>
                      </w:tr>
                      <w:tr w:rsidR="00FC5924" w14:paraId="5129831C" w14:textId="77777777">
                        <w:trPr>
                          <w:trHeight w:val="338"/>
                        </w:trPr>
                        <w:tc>
                          <w:tcPr>
                            <w:tcW w:w="1642" w:type="dxa"/>
                          </w:tcPr>
                          <w:p w14:paraId="4E21D521" w14:textId="77777777" w:rsidR="00FC5924" w:rsidRDefault="00000000">
                            <w:pPr>
                              <w:pStyle w:val="TableParagraph"/>
                              <w:spacing w:line="292" w:lineRule="exact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7423" w:type="dxa"/>
                          </w:tcPr>
                          <w:p w14:paraId="02FA2351" w14:textId="77777777" w:rsidR="00FC5924" w:rsidRDefault="00000000">
                            <w:pPr>
                              <w:pStyle w:val="TableParagraph"/>
                              <w:spacing w:before="28"/>
                              <w:ind w:left="68"/>
                            </w:pPr>
                            <w:hyperlink r:id="rId10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handifilm@ymail.com</w:t>
                              </w:r>
                            </w:hyperlink>
                          </w:p>
                        </w:tc>
                      </w:tr>
                      <w:tr w:rsidR="00FC5924" w14:paraId="5A0A8395" w14:textId="77777777">
                        <w:trPr>
                          <w:trHeight w:val="673"/>
                        </w:trPr>
                        <w:tc>
                          <w:tcPr>
                            <w:tcW w:w="1642" w:type="dxa"/>
                          </w:tcPr>
                          <w:p w14:paraId="4097BB37" w14:textId="77777777" w:rsidR="00FC5924" w:rsidRDefault="00000000">
                            <w:pPr>
                              <w:pStyle w:val="TableParagraph"/>
                              <w:spacing w:line="292" w:lineRule="exact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Pièces</w:t>
                            </w:r>
                          </w:p>
                          <w:p w14:paraId="17F608FF" w14:textId="77777777" w:rsidR="00FC5924" w:rsidRDefault="00000000">
                            <w:pPr>
                              <w:pStyle w:val="TableParagraph"/>
                              <w:spacing w:before="43"/>
                              <w:ind w:left="71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demandées</w:t>
                            </w:r>
                            <w:proofErr w:type="gramEnd"/>
                          </w:p>
                        </w:tc>
                        <w:tc>
                          <w:tcPr>
                            <w:tcW w:w="7423" w:type="dxa"/>
                          </w:tcPr>
                          <w:p w14:paraId="54C3D436" w14:textId="77777777" w:rsidR="00FC5924" w:rsidRDefault="00FC5924">
                            <w:pPr>
                              <w:pStyle w:val="TableParagraph"/>
                              <w:spacing w:before="95"/>
                              <w:rPr>
                                <w:b/>
                              </w:rPr>
                            </w:pPr>
                          </w:p>
                          <w:p w14:paraId="77B0F095" w14:textId="77777777" w:rsidR="00FC5924" w:rsidRDefault="00000000">
                            <w:pPr>
                              <w:pStyle w:val="TableParagraph"/>
                              <w:ind w:left="68"/>
                            </w:pPr>
                            <w:r>
                              <w:t>CV,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lettre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motivation</w:t>
                            </w:r>
                          </w:p>
                        </w:tc>
                      </w:tr>
                    </w:tbl>
                    <w:p w14:paraId="6066C3EB" w14:textId="77777777" w:rsidR="00FC5924" w:rsidRDefault="00FC5924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pacing w:val="-10"/>
          <w:sz w:val="24"/>
        </w:rPr>
        <w:t>3</w:t>
      </w:r>
    </w:p>
    <w:sectPr w:rsidR="00FC5924">
      <w:pgSz w:w="11910" w:h="16840"/>
      <w:pgMar w:top="2000" w:right="708" w:bottom="1520" w:left="1275" w:header="831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C848" w14:textId="77777777" w:rsidR="007D7AF6" w:rsidRDefault="007D7AF6">
      <w:r>
        <w:separator/>
      </w:r>
    </w:p>
  </w:endnote>
  <w:endnote w:type="continuationSeparator" w:id="0">
    <w:p w14:paraId="5BF0B728" w14:textId="77777777" w:rsidR="007D7AF6" w:rsidRDefault="007D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E18E" w14:textId="77777777" w:rsidR="00FC5924" w:rsidRDefault="00000000">
    <w:pPr>
      <w:pStyle w:val="Corpsdetexte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w:drawing>
        <wp:anchor distT="0" distB="0" distL="0" distR="0" simplePos="0" relativeHeight="487428608" behindDoc="1" locked="0" layoutInCell="1" allowOverlap="1" wp14:anchorId="2B5FBFA2" wp14:editId="13478006">
          <wp:simplePos x="0" y="0"/>
          <wp:positionH relativeFrom="page">
            <wp:posOffset>899794</wp:posOffset>
          </wp:positionH>
          <wp:positionV relativeFrom="page">
            <wp:posOffset>9721215</wp:posOffset>
          </wp:positionV>
          <wp:extent cx="593725" cy="74168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72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429120" behindDoc="1" locked="0" layoutInCell="1" allowOverlap="1" wp14:anchorId="3907154F" wp14:editId="5FC95B34">
          <wp:simplePos x="0" y="0"/>
          <wp:positionH relativeFrom="page">
            <wp:posOffset>6005255</wp:posOffset>
          </wp:positionH>
          <wp:positionV relativeFrom="page">
            <wp:posOffset>9876799</wp:posOffset>
          </wp:positionV>
          <wp:extent cx="956822" cy="49845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6822" cy="49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429632" behindDoc="1" locked="0" layoutInCell="1" allowOverlap="1" wp14:anchorId="4ABCBC1F" wp14:editId="4589D01F">
          <wp:simplePos x="0" y="0"/>
          <wp:positionH relativeFrom="page">
            <wp:posOffset>3491229</wp:posOffset>
          </wp:positionH>
          <wp:positionV relativeFrom="page">
            <wp:posOffset>9899650</wp:posOffset>
          </wp:positionV>
          <wp:extent cx="913129" cy="45339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13129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4516" w14:textId="77777777" w:rsidR="007D7AF6" w:rsidRDefault="007D7AF6">
      <w:r>
        <w:separator/>
      </w:r>
    </w:p>
  </w:footnote>
  <w:footnote w:type="continuationSeparator" w:id="0">
    <w:p w14:paraId="41949865" w14:textId="77777777" w:rsidR="007D7AF6" w:rsidRDefault="007D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DB48" w14:textId="4900C155" w:rsidR="00FC5924" w:rsidRDefault="00E25E59">
    <w:pPr>
      <w:pStyle w:val="Corpsdetexte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w:drawing>
        <wp:anchor distT="0" distB="0" distL="114300" distR="114300" simplePos="0" relativeHeight="251667968" behindDoc="0" locked="0" layoutInCell="1" allowOverlap="1" wp14:anchorId="5AD4A911" wp14:editId="455D6DCC">
          <wp:simplePos x="0" y="0"/>
          <wp:positionH relativeFrom="margin">
            <wp:posOffset>4973955</wp:posOffset>
          </wp:positionH>
          <wp:positionV relativeFrom="margin">
            <wp:posOffset>-698500</wp:posOffset>
          </wp:positionV>
          <wp:extent cx="998220" cy="594360"/>
          <wp:effectExtent l="0" t="0" r="0" b="0"/>
          <wp:wrapSquare wrapText="bothSides"/>
          <wp:docPr id="162425555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255551" name="Image 1624255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w:drawing>
        <wp:anchor distT="0" distB="0" distL="0" distR="0" simplePos="0" relativeHeight="251659776" behindDoc="1" locked="0" layoutInCell="1" allowOverlap="1" wp14:anchorId="7ED42D60" wp14:editId="3D05A901">
          <wp:simplePos x="0" y="0"/>
          <wp:positionH relativeFrom="page">
            <wp:posOffset>4176395</wp:posOffset>
          </wp:positionH>
          <wp:positionV relativeFrom="page">
            <wp:posOffset>572135</wp:posOffset>
          </wp:positionV>
          <wp:extent cx="883285" cy="586740"/>
          <wp:effectExtent l="0" t="0" r="0" b="381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328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251650560" behindDoc="1" locked="0" layoutInCell="1" allowOverlap="1" wp14:anchorId="4E2AB3FE" wp14:editId="1BBA2B07">
          <wp:simplePos x="0" y="0"/>
          <wp:positionH relativeFrom="page">
            <wp:posOffset>991235</wp:posOffset>
          </wp:positionH>
          <wp:positionV relativeFrom="page">
            <wp:posOffset>527050</wp:posOffset>
          </wp:positionV>
          <wp:extent cx="652145" cy="6864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45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w:drawing>
        <wp:anchor distT="0" distB="0" distL="114300" distR="114300" simplePos="0" relativeHeight="251662848" behindDoc="0" locked="0" layoutInCell="1" allowOverlap="1" wp14:anchorId="37AC58E1" wp14:editId="76B50414">
          <wp:simplePos x="0" y="0"/>
          <wp:positionH relativeFrom="margin">
            <wp:posOffset>1609725</wp:posOffset>
          </wp:positionH>
          <wp:positionV relativeFrom="margin">
            <wp:posOffset>-723900</wp:posOffset>
          </wp:positionV>
          <wp:extent cx="1073150" cy="536575"/>
          <wp:effectExtent l="0" t="0" r="0" b="0"/>
          <wp:wrapSquare wrapText="bothSides"/>
          <wp:docPr id="1426970177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70177" name="Image 142697017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37CA6"/>
    <w:multiLevelType w:val="hybridMultilevel"/>
    <w:tmpl w:val="5F105776"/>
    <w:lvl w:ilvl="0" w:tplc="DAE41E0A">
      <w:numFmt w:val="bullet"/>
      <w:lvlText w:val="-"/>
      <w:lvlJc w:val="left"/>
      <w:pPr>
        <w:ind w:left="18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E6865424">
      <w:numFmt w:val="bullet"/>
      <w:lvlText w:val="•"/>
      <w:lvlJc w:val="left"/>
      <w:pPr>
        <w:ind w:left="903" w:hanging="118"/>
      </w:pPr>
      <w:rPr>
        <w:rFonts w:hint="default"/>
        <w:lang w:val="fr-FR" w:eastAsia="en-US" w:bidi="ar-SA"/>
      </w:rPr>
    </w:lvl>
    <w:lvl w:ilvl="2" w:tplc="7638CA0C">
      <w:numFmt w:val="bullet"/>
      <w:lvlText w:val="•"/>
      <w:lvlJc w:val="left"/>
      <w:pPr>
        <w:ind w:left="1626" w:hanging="118"/>
      </w:pPr>
      <w:rPr>
        <w:rFonts w:hint="default"/>
        <w:lang w:val="fr-FR" w:eastAsia="en-US" w:bidi="ar-SA"/>
      </w:rPr>
    </w:lvl>
    <w:lvl w:ilvl="3" w:tplc="D4B601FE">
      <w:numFmt w:val="bullet"/>
      <w:lvlText w:val="•"/>
      <w:lvlJc w:val="left"/>
      <w:pPr>
        <w:ind w:left="2349" w:hanging="118"/>
      </w:pPr>
      <w:rPr>
        <w:rFonts w:hint="default"/>
        <w:lang w:val="fr-FR" w:eastAsia="en-US" w:bidi="ar-SA"/>
      </w:rPr>
    </w:lvl>
    <w:lvl w:ilvl="4" w:tplc="BDACE9B4">
      <w:numFmt w:val="bullet"/>
      <w:lvlText w:val="•"/>
      <w:lvlJc w:val="left"/>
      <w:pPr>
        <w:ind w:left="3073" w:hanging="118"/>
      </w:pPr>
      <w:rPr>
        <w:rFonts w:hint="default"/>
        <w:lang w:val="fr-FR" w:eastAsia="en-US" w:bidi="ar-SA"/>
      </w:rPr>
    </w:lvl>
    <w:lvl w:ilvl="5" w:tplc="64BCE33E">
      <w:numFmt w:val="bullet"/>
      <w:lvlText w:val="•"/>
      <w:lvlJc w:val="left"/>
      <w:pPr>
        <w:ind w:left="3796" w:hanging="118"/>
      </w:pPr>
      <w:rPr>
        <w:rFonts w:hint="default"/>
        <w:lang w:val="fr-FR" w:eastAsia="en-US" w:bidi="ar-SA"/>
      </w:rPr>
    </w:lvl>
    <w:lvl w:ilvl="6" w:tplc="785CBE2A">
      <w:numFmt w:val="bullet"/>
      <w:lvlText w:val="•"/>
      <w:lvlJc w:val="left"/>
      <w:pPr>
        <w:ind w:left="4519" w:hanging="118"/>
      </w:pPr>
      <w:rPr>
        <w:rFonts w:hint="default"/>
        <w:lang w:val="fr-FR" w:eastAsia="en-US" w:bidi="ar-SA"/>
      </w:rPr>
    </w:lvl>
    <w:lvl w:ilvl="7" w:tplc="F42869D0">
      <w:numFmt w:val="bullet"/>
      <w:lvlText w:val="•"/>
      <w:lvlJc w:val="left"/>
      <w:pPr>
        <w:ind w:left="5243" w:hanging="118"/>
      </w:pPr>
      <w:rPr>
        <w:rFonts w:hint="default"/>
        <w:lang w:val="fr-FR" w:eastAsia="en-US" w:bidi="ar-SA"/>
      </w:rPr>
    </w:lvl>
    <w:lvl w:ilvl="8" w:tplc="E7682B2C">
      <w:numFmt w:val="bullet"/>
      <w:lvlText w:val="•"/>
      <w:lvlJc w:val="left"/>
      <w:pPr>
        <w:ind w:left="5966" w:hanging="118"/>
      </w:pPr>
      <w:rPr>
        <w:rFonts w:hint="default"/>
        <w:lang w:val="fr-FR" w:eastAsia="en-US" w:bidi="ar-SA"/>
      </w:rPr>
    </w:lvl>
  </w:abstractNum>
  <w:num w:numId="1" w16cid:durableId="10565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924"/>
    <w:rsid w:val="007D7AF6"/>
    <w:rsid w:val="00E170F4"/>
    <w:rsid w:val="00E25E59"/>
    <w:rsid w:val="00F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F1E01"/>
  <w15:docId w15:val="{B8E87C4D-A837-4CB5-9ACC-8DD2B3C5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25E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5E59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25E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5E59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andifilm@y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difilm@y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Abderrahmane MOUMOUCH</dc:creator>
  <cp:lastModifiedBy>Abderrahmane MOUMOUCH</cp:lastModifiedBy>
  <cp:revision>3</cp:revision>
  <dcterms:created xsi:type="dcterms:W3CDTF">2026-03-31T04:30:00Z</dcterms:created>
  <dcterms:modified xsi:type="dcterms:W3CDTF">2026-03-31T04:40:00Z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2019</vt:lpwstr>
  </property>
</Properties>
</file>