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BAFBEA" w14:textId="11219E38" w:rsidR="00342C9E" w:rsidRPr="00104D5D" w:rsidRDefault="0095207B" w:rsidP="00D12C79">
      <w:pPr>
        <w:bidi/>
        <w:ind w:hanging="1"/>
        <w:jc w:val="center"/>
        <w:rPr>
          <w:sz w:val="24"/>
          <w:szCs w:val="24"/>
        </w:rPr>
      </w:pPr>
      <w:r w:rsidRPr="00104D5D">
        <w:rPr>
          <w:noProof/>
          <w:sz w:val="24"/>
          <w:szCs w:val="24"/>
          <w:lang w:eastAsia="fr-FR"/>
        </w:rPr>
        <w:drawing>
          <wp:anchor distT="0" distB="0" distL="114300" distR="114300" simplePos="0" relativeHeight="251659264" behindDoc="0" locked="0" layoutInCell="1" allowOverlap="1" wp14:anchorId="69CCA2B2" wp14:editId="51BF9545">
            <wp:simplePos x="0" y="0"/>
            <wp:positionH relativeFrom="margin">
              <wp:posOffset>116840</wp:posOffset>
            </wp:positionH>
            <wp:positionV relativeFrom="margin">
              <wp:posOffset>-132715</wp:posOffset>
            </wp:positionV>
            <wp:extent cx="6210935" cy="1343660"/>
            <wp:effectExtent l="0" t="0" r="0" b="889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935" cy="1343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44297" w:rsidRPr="00104D5D">
        <w:rPr>
          <w:noProof/>
          <w:sz w:val="24"/>
          <w:szCs w:val="24"/>
          <w:lang w:eastAsia="fr-FR"/>
        </w:rPr>
        <w:drawing>
          <wp:inline distT="0" distB="0" distL="0" distR="0" wp14:anchorId="23444D09" wp14:editId="0EAA656B">
            <wp:extent cx="3590925" cy="876300"/>
            <wp:effectExtent l="0" t="0" r="9525" b="0"/>
            <wp:docPr id="2133329180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3CC090" w14:textId="531DD99F" w:rsidR="004D1E21" w:rsidRPr="00603B9A" w:rsidRDefault="004A6BFC" w:rsidP="00603B9A">
      <w:pPr>
        <w:spacing w:line="276" w:lineRule="auto"/>
        <w:ind w:hanging="1"/>
        <w:jc w:val="center"/>
        <w:rPr>
          <w:rFonts w:ascii="Tifinaghe-Ircam Unicode" w:eastAsia="Times New Roman" w:hAnsi="Tifinaghe-Ircam Unicode" w:cs="Arabic Typesetting"/>
          <w:b/>
          <w:bCs/>
          <w:sz w:val="28"/>
          <w:szCs w:val="28"/>
          <w:lang w:eastAsia="fr-FR"/>
        </w:rPr>
      </w:pPr>
      <w:proofErr w:type="gramStart"/>
      <w:r w:rsidRPr="00FD07DF">
        <w:rPr>
          <w:rFonts w:ascii="Tifinaghe-Ircam Unicode" w:eastAsia="Times New Roman" w:hAnsi="Tifinaghe-Ircam Unicode" w:cs="Arabic Typesetting"/>
          <w:b/>
          <w:bCs/>
          <w:sz w:val="28"/>
          <w:szCs w:val="28"/>
          <w:lang w:eastAsia="fr-FR"/>
        </w:rPr>
        <w:t>ⴰⵍⵖⵓ</w:t>
      </w:r>
      <w:proofErr w:type="gramEnd"/>
      <w:r w:rsidRPr="00FD07DF">
        <w:rPr>
          <w:rFonts w:ascii="Tifinaghe-Ircam Unicode" w:eastAsia="Times New Roman" w:hAnsi="Tifinaghe-Ircam Unicode" w:cs="Arabic Typesetting"/>
          <w:b/>
          <w:bCs/>
          <w:sz w:val="28"/>
          <w:szCs w:val="28"/>
          <w:lang w:eastAsia="fr-FR"/>
        </w:rPr>
        <w:t xml:space="preserve"> ⵏ </w:t>
      </w:r>
      <w:r w:rsidR="00307053" w:rsidRPr="00FD07DF">
        <w:rPr>
          <w:rFonts w:ascii="Tifinaghe-Ircam Unicode" w:eastAsia="Times New Roman" w:hAnsi="Tifinaghe-Ircam Unicode" w:cs="Arabic Typesetting"/>
          <w:b/>
          <w:bCs/>
          <w:sz w:val="28"/>
          <w:szCs w:val="28"/>
          <w:lang w:eastAsia="fr-FR"/>
        </w:rPr>
        <w:t>ⵓ</w:t>
      </w:r>
      <w:r w:rsidR="00FD3436" w:rsidRPr="00FD07DF">
        <w:rPr>
          <w:rFonts w:ascii="Tifinaghe-Ircam Unicode" w:eastAsia="Times New Roman" w:hAnsi="Tifinaghe-Ircam Unicode" w:cs="Arabic Typesetting"/>
          <w:b/>
          <w:bCs/>
          <w:sz w:val="28"/>
          <w:szCs w:val="28"/>
          <w:lang w:eastAsia="fr-FR"/>
        </w:rPr>
        <w:t xml:space="preserve">ⵣⵖⵣⴼ </w:t>
      </w:r>
      <w:r w:rsidR="00307053" w:rsidRPr="00FD07DF">
        <w:rPr>
          <w:rFonts w:ascii="Tifinaghe-Ircam Unicode" w:eastAsia="Times New Roman" w:hAnsi="Tifinaghe-Ircam Unicode" w:cs="Arabic Typesetting"/>
          <w:b/>
          <w:bCs/>
          <w:sz w:val="28"/>
          <w:szCs w:val="28"/>
          <w:lang w:eastAsia="fr-FR"/>
        </w:rPr>
        <w:t>ⵏ</w:t>
      </w:r>
      <w:r w:rsidR="00FD3436" w:rsidRPr="00FD07DF">
        <w:rPr>
          <w:rFonts w:ascii="Tifinaghe-Ircam Unicode" w:eastAsia="Times New Roman" w:hAnsi="Tifinaghe-Ircam Unicode" w:cs="Arabic Typesetting"/>
          <w:b/>
          <w:bCs/>
          <w:sz w:val="28"/>
          <w:szCs w:val="28"/>
          <w:lang w:eastAsia="fr-FR"/>
        </w:rPr>
        <w:t xml:space="preserve"> ⵓⵣⵎⵣ ⵏ ⵓⵙⵔⵓⵙ</w:t>
      </w:r>
      <w:r w:rsidR="00307053" w:rsidRPr="00FD07DF">
        <w:rPr>
          <w:rFonts w:ascii="Tifinaghe-Ircam Unicode" w:eastAsia="Times New Roman" w:hAnsi="Tifinaghe-Ircam Unicode" w:cs="Arabic Typesetting"/>
          <w:b/>
          <w:bCs/>
          <w:sz w:val="28"/>
          <w:szCs w:val="28"/>
          <w:lang w:eastAsia="fr-FR"/>
        </w:rPr>
        <w:t xml:space="preserve"> ⵏ</w:t>
      </w:r>
      <w:r w:rsidR="00FD3436" w:rsidRPr="00FD07DF">
        <w:rPr>
          <w:rFonts w:ascii="Tifinaghe-Ircam Unicode" w:eastAsia="Times New Roman" w:hAnsi="Tifinaghe-Ircam Unicode" w:cs="Arabic Typesetting"/>
          <w:b/>
          <w:bCs/>
          <w:sz w:val="28"/>
          <w:szCs w:val="28"/>
          <w:lang w:eastAsia="fr-FR"/>
        </w:rPr>
        <w:t xml:space="preserve"> ⵜⵎⵏⴽⴰⴷ ⵏ </w:t>
      </w:r>
      <w:r w:rsidR="00307053" w:rsidRPr="00FD07DF">
        <w:rPr>
          <w:rFonts w:ascii="Tifinaghe-Ircam Unicode" w:eastAsia="Times New Roman" w:hAnsi="Tifinaghe-Ircam Unicode" w:cs="Arabic Typesetting"/>
          <w:b/>
          <w:bCs/>
          <w:sz w:val="28"/>
          <w:szCs w:val="28"/>
          <w:lang w:eastAsia="fr-FR"/>
        </w:rPr>
        <w:t xml:space="preserve">ⵜⵙⵎⵖⵓⵔⵜ ⵏ </w:t>
      </w:r>
      <w:r w:rsidRPr="00FD07DF">
        <w:rPr>
          <w:rFonts w:ascii="Tifinaghe-Ircam Unicode" w:eastAsia="Times New Roman" w:hAnsi="Tifinaghe-Ircam Unicode" w:cs="Arabic Typesetting"/>
          <w:b/>
          <w:bCs/>
          <w:sz w:val="28"/>
          <w:szCs w:val="28"/>
          <w:lang w:eastAsia="fr-FR"/>
        </w:rPr>
        <w:t>ⵡⴰⵎⵓⵏ ⵓⵖⵔⵉⵎ ⴳ ⵜⵙⵓⵜⵍⵜ ⵏⵏⵙ ⵜⵉⵙ ⵙⴰⵜ ⵏ ⵓⵙⴳⴳⵯⴰⵙ 2025</w:t>
      </w:r>
    </w:p>
    <w:p w14:paraId="6631CA76" w14:textId="6090A6CC" w:rsidR="004A6BFC" w:rsidRDefault="00307053" w:rsidP="00603B9A">
      <w:pPr>
        <w:spacing w:before="100" w:beforeAutospacing="1" w:after="0" w:line="288" w:lineRule="auto"/>
        <w:jc w:val="both"/>
        <w:rPr>
          <w:rFonts w:ascii="Tifinaghe-Ircam Unicode" w:eastAsia="Times New Roman" w:hAnsi="Tifinaghe-Ircam Unicode" w:cs="Arabic Typesetting"/>
          <w:b/>
          <w:bCs/>
          <w:sz w:val="28"/>
          <w:szCs w:val="28"/>
          <w:lang w:eastAsia="fr-FR"/>
        </w:rPr>
      </w:pPr>
      <w:r w:rsidRPr="00FD07DF">
        <w:rPr>
          <w:rFonts w:ascii="Tifinaghe-Ircam Unicode" w:eastAsia="Times New Roman" w:hAnsi="Tifinaghe-Ircam Unicode" w:cs="Arabic Typesetting"/>
          <w:sz w:val="28"/>
          <w:szCs w:val="28"/>
          <w:lang w:eastAsia="fr-FR"/>
        </w:rPr>
        <w:t>ⵙ ⵓ</w:t>
      </w:r>
      <w:r w:rsidR="00FD07DF" w:rsidRPr="00FD07DF">
        <w:rPr>
          <w:rFonts w:ascii="Tifinaghe-Ircam Unicode" w:eastAsia="Times New Roman" w:hAnsi="Tifinaghe-Ircam Unicode" w:cs="Arabic Typesetting"/>
          <w:sz w:val="28"/>
          <w:szCs w:val="28"/>
          <w:lang w:eastAsia="fr-FR"/>
        </w:rPr>
        <w:t>ⴹ</w:t>
      </w:r>
      <w:r w:rsidRPr="00FD07DF">
        <w:rPr>
          <w:rFonts w:ascii="Tifinaghe-Ircam Unicode" w:eastAsia="Times New Roman" w:hAnsi="Tifinaghe-Ircam Unicode" w:cs="Arabic Typesetting"/>
          <w:sz w:val="28"/>
          <w:szCs w:val="28"/>
          <w:lang w:eastAsia="fr-FR"/>
        </w:rPr>
        <w:t>ⴼⵉⵕ ⵏ ⵓⵍⵖⵓ ⵏ ⵓ</w:t>
      </w:r>
      <w:r w:rsidR="004A6BFC" w:rsidRPr="00FD07DF">
        <w:rPr>
          <w:rFonts w:ascii="Tifinaghe-Ircam Unicode" w:eastAsia="Times New Roman" w:hAnsi="Tifinaghe-Ircam Unicode" w:cs="Arabic Typesetting"/>
          <w:sz w:val="28"/>
          <w:szCs w:val="28"/>
          <w:lang w:eastAsia="fr-FR"/>
        </w:rPr>
        <w:t xml:space="preserve">ⵏⵏⵓⵕⵥⵎ </w:t>
      </w:r>
      <w:r w:rsidRPr="00FD07DF">
        <w:rPr>
          <w:rFonts w:ascii="Tifinaghe-Ircam Unicode" w:eastAsia="Times New Roman" w:hAnsi="Tifinaghe-Ircam Unicode" w:cs="Arabic Typesetting"/>
          <w:sz w:val="28"/>
          <w:szCs w:val="28"/>
          <w:lang w:eastAsia="fr-FR"/>
        </w:rPr>
        <w:t>ⵏ ⵜⵡⵡⵓⵔⵜ ⵏ</w:t>
      </w:r>
      <w:r w:rsidR="00220493" w:rsidRPr="00FD07DF">
        <w:rPr>
          <w:rFonts w:ascii="Tifinaghe-Ircam Unicode" w:eastAsia="Times New Roman" w:hAnsi="Tifinaghe-Ircam Unicode" w:cs="Arabic Typesetting"/>
          <w:sz w:val="28"/>
          <w:szCs w:val="28"/>
          <w:lang w:eastAsia="fr-FR"/>
        </w:rPr>
        <w:t xml:space="preserve"> ⵜⵎⵏⴽⴰⴷⵜ </w:t>
      </w:r>
      <w:r w:rsidR="004A6BFC" w:rsidRPr="00FD07DF">
        <w:rPr>
          <w:rFonts w:ascii="Tifinaghe-Ircam Unicode" w:eastAsia="Times New Roman" w:hAnsi="Tifinaghe-Ircam Unicode" w:cs="Arabic Typesetting"/>
          <w:sz w:val="28"/>
          <w:szCs w:val="28"/>
          <w:lang w:eastAsia="fr-FR"/>
        </w:rPr>
        <w:t>ⵏ ⵜⵙⵎⵖⵓⵔⵜ ⵏ ⵡⴰⵎⵓⵏ ⵓⵖⵔⵉⵎ ⴳ ⵜⵙⵓⵜⵍⵜ ⵏⵏⵙ ⵜⵉⵙ ⵙⴰⵜ ⵏ ⵓⵙⴳⴳⵯⴰⵙ 2025 ⵍⵍⵉ</w:t>
      </w:r>
      <w:r w:rsidR="00220493" w:rsidRPr="00FD07DF">
        <w:rPr>
          <w:rFonts w:ascii="Tifinaghe-Ircam Unicode" w:eastAsia="Times New Roman" w:hAnsi="Tifinaghe-Ircam Unicode" w:cs="Arabic Typesetting"/>
          <w:sz w:val="28"/>
          <w:szCs w:val="28"/>
          <w:lang w:eastAsia="fr-FR"/>
        </w:rPr>
        <w:t>ⴳ</w:t>
      </w:r>
      <w:r w:rsidR="004A6BFC" w:rsidRPr="00FD07DF">
        <w:rPr>
          <w:rFonts w:ascii="Tifinaghe-Ircam Unicode" w:eastAsia="Times New Roman" w:hAnsi="Tifinaghe-Ircam Unicode" w:cs="Arabic Typesetting"/>
          <w:sz w:val="28"/>
          <w:szCs w:val="28"/>
          <w:lang w:eastAsia="fr-FR"/>
        </w:rPr>
        <w:t xml:space="preserve"> </w:t>
      </w:r>
      <w:r w:rsidR="00FD07DF" w:rsidRPr="00EB01A7">
        <w:rPr>
          <w:rFonts w:ascii="Tifinaghe-Ircam Unicode" w:eastAsia="Times New Roman" w:hAnsi="Tifinaghe-Ircam Unicode" w:cs="Arabic Typesetting"/>
          <w:sz w:val="28"/>
          <w:szCs w:val="28"/>
          <w:lang w:eastAsia="fr-FR"/>
        </w:rPr>
        <w:t>ⵉⴳⴰ</w:t>
      </w:r>
      <w:r w:rsidR="004A6BFC" w:rsidRPr="00EB01A7">
        <w:rPr>
          <w:rFonts w:ascii="Tifinaghe-Ircam Unicode" w:eastAsia="Times New Roman" w:hAnsi="Tifinaghe-Ircam Unicode" w:cs="Arabic Typesetting"/>
          <w:sz w:val="28"/>
          <w:szCs w:val="28"/>
          <w:lang w:eastAsia="fr-FR"/>
        </w:rPr>
        <w:t xml:space="preserve"> </w:t>
      </w:r>
      <w:r w:rsidR="00EB01A7" w:rsidRPr="00EB01A7">
        <w:rPr>
          <w:rFonts w:ascii="Tifinaghe-Ircam Unicode" w:eastAsia="Times New Roman" w:hAnsi="Tifinaghe-Ircam Unicode" w:cs="Arabic Typesetting"/>
          <w:sz w:val="28"/>
          <w:szCs w:val="28"/>
          <w:lang w:eastAsia="fr-FR"/>
        </w:rPr>
        <w:t xml:space="preserve">ⴰⵙⵙ ⵏ </w:t>
      </w:r>
      <w:r w:rsidR="00EB01A7" w:rsidRPr="00EB01A7">
        <w:rPr>
          <w:rFonts w:ascii="Tifinaghe-Ircam Unicode" w:eastAsia="Times New Roman" w:hAnsi="Tifinaghe-Ircam Unicode" w:cs="Arabic Typesetting"/>
          <w:b/>
          <w:bCs/>
          <w:color w:val="FF0000"/>
          <w:sz w:val="28"/>
          <w:szCs w:val="28"/>
          <w:lang w:eastAsia="fr-FR"/>
        </w:rPr>
        <w:t>ⵓⵙⵉⵎⵡⴰⵙ 30</w:t>
      </w:r>
      <w:r w:rsidR="004A6BFC" w:rsidRPr="00EB01A7">
        <w:rPr>
          <w:rFonts w:ascii="Tifinaghe-Ircam Unicode" w:eastAsia="Times New Roman" w:hAnsi="Tifinaghe-Ircam Unicode" w:cs="Arabic Typesetting"/>
          <w:b/>
          <w:bCs/>
          <w:color w:val="FF0000"/>
          <w:sz w:val="28"/>
          <w:szCs w:val="28"/>
          <w:lang w:eastAsia="fr-FR"/>
        </w:rPr>
        <w:t xml:space="preserve"> ⵎⴰⵢⵓ 2025</w:t>
      </w:r>
      <w:r w:rsidR="004A6BFC" w:rsidRPr="00EB01A7">
        <w:rPr>
          <w:rFonts w:ascii="Tifinaghe-Ircam Unicode" w:eastAsia="Times New Roman" w:hAnsi="Tifinaghe-Ircam Unicode" w:cs="Arabic Typesetting"/>
          <w:color w:val="FF0000"/>
          <w:sz w:val="28"/>
          <w:szCs w:val="28"/>
          <w:lang w:eastAsia="fr-FR"/>
        </w:rPr>
        <w:t xml:space="preserve"> </w:t>
      </w:r>
      <w:r w:rsidR="004A6BFC" w:rsidRPr="00FD07DF">
        <w:rPr>
          <w:rFonts w:ascii="Tifinaghe-Ircam Unicode" w:eastAsia="Times New Roman" w:hAnsi="Tifinaghe-Ircam Unicode" w:cs="Arabic Typesetting"/>
          <w:sz w:val="28"/>
          <w:szCs w:val="28"/>
          <w:lang w:eastAsia="fr-FR"/>
        </w:rPr>
        <w:t xml:space="preserve">ⴰⵣⵎⵣ ⴰⵎⴳⴳⴰⵔⵓ ⵏ ⵓⵙⵔⵓⵙ </w:t>
      </w:r>
      <w:r w:rsidR="00220493" w:rsidRPr="00FD07DF">
        <w:rPr>
          <w:rFonts w:ascii="Tifinaghe-Ircam Unicode" w:eastAsia="Times New Roman" w:hAnsi="Tifinaghe-Ircam Unicode" w:cs="Arabic Typesetting"/>
          <w:sz w:val="28"/>
          <w:szCs w:val="28"/>
          <w:lang w:eastAsia="fr-FR"/>
        </w:rPr>
        <w:t>ⵏ ⵜⵎⵏⴽⴰⴷ,</w:t>
      </w:r>
      <w:r w:rsidR="00FD07DF" w:rsidRPr="00FD07DF">
        <w:rPr>
          <w:rFonts w:ascii="Tifinaghe-Ircam Unicode" w:eastAsia="Times New Roman" w:hAnsi="Tifinaghe-Ircam Unicode" w:cs="Arabic Typesetting"/>
          <w:sz w:val="28"/>
          <w:szCs w:val="28"/>
          <w:lang w:eastAsia="fr-FR"/>
        </w:rPr>
        <w:t xml:space="preserve"> ⵃⵎⴰ ⴰⴷ ⵏⵔⴰⵔ ⵅⴼ </w:t>
      </w:r>
      <w:r w:rsidR="00FD07DF" w:rsidRPr="00A00E62">
        <w:rPr>
          <w:rFonts w:ascii="Tifinaghe-Ircam Unicode" w:eastAsia="Times New Roman" w:hAnsi="Tifinaghe-Ircam Unicode" w:cs="Arabic Typesetting"/>
          <w:sz w:val="28"/>
          <w:szCs w:val="28"/>
          <w:lang w:eastAsia="fr-FR"/>
        </w:rPr>
        <w:t xml:space="preserve">ⵓⵥⵓⵥⴹ ⵏ ⵜⵓⴳⵜ ⵏ ⵉⵎⵙⴽⴰⵔⵏ ⵓⵖⵔⵉⵎⵏ ⴱⴰⵛ ⴰⴷ ⵣⴰⵢⴷⵏ ⵢⴰⵏ ⵓⵣⵎⵣ ⴰⵎⵔⵏⵓ ⵉ ⵜⵎⵙⵎⵓⵏⵉⵏ ⴷ </w:t>
      </w:r>
      <w:r w:rsidR="00FD07DF" w:rsidRPr="00FD07DF">
        <w:rPr>
          <w:rFonts w:ascii="Tifinaghe-Ircam Unicode" w:eastAsia="Times New Roman" w:hAnsi="Tifinaghe-Ircam Unicode" w:cs="Arabic Typesetting"/>
          <w:sz w:val="28"/>
          <w:szCs w:val="28"/>
          <w:lang w:eastAsia="fr-FR"/>
        </w:rPr>
        <w:t>ⴷ ⵉⵡⵔⵉⴽⵏ ⵓⵖⵔⵉⵎⵏ ⴰⴷ ⵃⵉⵢⵢⵉⵍⵏ ⵉⵙⴷⴰⵡⵏ ⵏⵏⵙ ⵏ ⵜⵎⵏⴽⴰⴷ ⵉ ⵜⵙⵎⵖⵓⵔⵜ ⴰⴷ, ⴰⵔ ⵜ</w:t>
      </w:r>
      <w:r w:rsidR="00FD07DF" w:rsidRPr="00A00E62">
        <w:rPr>
          <w:rFonts w:ascii="Tifinaghe-Ircam Unicode" w:eastAsia="Times New Roman" w:hAnsi="Tifinaghe-Ircam Unicode" w:cs="Arabic Typesetting"/>
          <w:sz w:val="28"/>
          <w:szCs w:val="28"/>
          <w:lang w:eastAsia="fr-FR"/>
        </w:rPr>
        <w:t>ⵙⵙⵎⵉⵔ</w:t>
      </w:r>
      <w:r w:rsidR="00FD07DF" w:rsidRPr="00FD07DF">
        <w:rPr>
          <w:rFonts w:ascii="Tifinaghe-Ircam Unicode" w:eastAsia="Times New Roman" w:hAnsi="Tifinaghe-Ircam Unicode" w:cs="Arabic Typesetting"/>
          <w:sz w:val="28"/>
          <w:szCs w:val="28"/>
          <w:lang w:eastAsia="fr-FR"/>
        </w:rPr>
        <w:t xml:space="preserve"> </w:t>
      </w:r>
      <w:r w:rsidR="00220493" w:rsidRPr="00A00E62">
        <w:rPr>
          <w:rFonts w:ascii="Tifinaghe-Ircam Unicode" w:eastAsia="Times New Roman" w:hAnsi="Tifinaghe-Ircam Unicode" w:cs="Arabic Typesetting"/>
          <w:sz w:val="28"/>
          <w:szCs w:val="28"/>
          <w:lang w:eastAsia="fr-FR"/>
        </w:rPr>
        <w:t>ⵜⵎⴰⵡⴰⵙⵜ ⵜⴰⵎⴰⵔⵉⵜ ⵖⵓⵔ ⵓⵏⵙⵙⵉⵅⴼ ⵏ ⵜⵏⴱⴰⴹⵜ ⵉⵜⵜⵓⵙⵎⴰⴳⴰⵍⵏ ⵙ ⵜⵣⴷⴰⵢⵏ ⴷ ⵓⴱⴰⵕⵍⵎⴰⵏ</w:t>
      </w:r>
      <w:r w:rsidR="00FD07DF" w:rsidRPr="00A00E62">
        <w:rPr>
          <w:rFonts w:ascii="Tifinaghe-Ircam Unicode" w:eastAsia="Times New Roman" w:hAnsi="Tifinaghe-Ircam Unicode" w:cs="Arabic Typesetting"/>
          <w:sz w:val="28"/>
          <w:szCs w:val="28"/>
          <w:lang w:eastAsia="fr-FR"/>
        </w:rPr>
        <w:t xml:space="preserve"> </w:t>
      </w:r>
      <w:r w:rsidR="00FD07DF" w:rsidRPr="00A00E62">
        <w:rPr>
          <w:rFonts w:ascii="Tifinaghe-Ircam Unicode" w:eastAsia="Times New Roman" w:hAnsi="Tifinaghe-Ircam Unicode" w:cs="Arabic Typesetting"/>
          <w:b/>
          <w:bCs/>
          <w:sz w:val="28"/>
          <w:szCs w:val="28"/>
          <w:lang w:eastAsia="fr-FR"/>
        </w:rPr>
        <w:t>ⵙ ⵓⵣⵖⵣⴼ ⵏ ⵓⵣⵎⵣ ⵏ ⵓⵙⵔⵓⵙ ⵏ ⵜⵎⵏⴽⴰⴷ ⵏ ⵜⵙⵎⵖⵓⵔⵜ ⵏ ⵡⴰⵎⵓⵏ ⵓⵖⵔⵉⵎ</w:t>
      </w:r>
      <w:r w:rsidR="00FD07DF" w:rsidRPr="00FD07DF">
        <w:rPr>
          <w:rFonts w:ascii="Tifinaghe-Ircam Unicode" w:eastAsia="Times New Roman" w:hAnsi="Tifinaghe-Ircam Unicode" w:cs="Arabic Typesetting"/>
          <w:sz w:val="28"/>
          <w:szCs w:val="28"/>
          <w:lang w:eastAsia="fr-FR"/>
        </w:rPr>
        <w:t xml:space="preserve"> </w:t>
      </w:r>
      <w:r w:rsidR="00220493" w:rsidRPr="00A00E62">
        <w:rPr>
          <w:rFonts w:ascii="Tifinaghe-Ircam Unicode" w:eastAsia="Times New Roman" w:hAnsi="Tifinaghe-Ircam Unicode" w:cs="Arabic Typesetting"/>
          <w:b/>
          <w:bCs/>
          <w:sz w:val="28"/>
          <w:szCs w:val="28"/>
          <w:lang w:eastAsia="fr-FR"/>
        </w:rPr>
        <w:t xml:space="preserve">ⴰⵔ </w:t>
      </w:r>
      <w:r w:rsidR="00220493" w:rsidRPr="00EB01A7">
        <w:rPr>
          <w:rFonts w:ascii="Tifinaghe-Ircam Unicode" w:eastAsia="Times New Roman" w:hAnsi="Tifinaghe-Ircam Unicode" w:cs="Arabic Typesetting"/>
          <w:b/>
          <w:bCs/>
          <w:color w:val="FF0000"/>
          <w:sz w:val="28"/>
          <w:szCs w:val="28"/>
          <w:lang w:eastAsia="fr-FR"/>
        </w:rPr>
        <w:t xml:space="preserve">ⴰⵙⵙ ⵏ ⵓⵙⵉⵎⵡⴰⵙ </w:t>
      </w:r>
      <w:r w:rsidR="00EB01A7" w:rsidRPr="00EB01A7">
        <w:rPr>
          <w:rFonts w:ascii="Tifinaghe-Ircam Unicode" w:eastAsia="Times New Roman" w:hAnsi="Tifinaghe-Ircam Unicode" w:cs="Arabic Typesetting"/>
          <w:b/>
          <w:bCs/>
          <w:color w:val="FF0000"/>
          <w:sz w:val="28"/>
          <w:szCs w:val="28"/>
          <w:lang w:eastAsia="fr-FR"/>
        </w:rPr>
        <w:t xml:space="preserve">20 </w:t>
      </w:r>
      <w:r w:rsidR="004A6BFC" w:rsidRPr="00EB01A7">
        <w:rPr>
          <w:rFonts w:ascii="Tifinaghe-Ircam Unicode" w:eastAsia="Times New Roman" w:hAnsi="Tifinaghe-Ircam Unicode" w:cs="Arabic Typesetting"/>
          <w:b/>
          <w:bCs/>
          <w:color w:val="FF0000"/>
          <w:sz w:val="28"/>
          <w:szCs w:val="28"/>
          <w:lang w:eastAsia="fr-FR"/>
        </w:rPr>
        <w:t>ⵢⵓ</w:t>
      </w:r>
      <w:r w:rsidR="00EB01A7" w:rsidRPr="00EB01A7">
        <w:rPr>
          <w:rFonts w:ascii="Tifinaghe-Ircam Unicode" w:eastAsia="Times New Roman" w:hAnsi="Tifinaghe-Ircam Unicode" w:cs="Arabic Typesetting"/>
          <w:b/>
          <w:bCs/>
          <w:color w:val="FF0000"/>
          <w:sz w:val="28"/>
          <w:szCs w:val="28"/>
          <w:lang w:eastAsia="fr-FR"/>
        </w:rPr>
        <w:t>ⵏⵓ</w:t>
      </w:r>
      <w:r w:rsidR="004A6BFC" w:rsidRPr="00EB01A7">
        <w:rPr>
          <w:rFonts w:ascii="Tifinaghe-Ircam Unicode" w:eastAsia="Times New Roman" w:hAnsi="Tifinaghe-Ircam Unicode" w:cs="Arabic Typesetting"/>
          <w:b/>
          <w:bCs/>
          <w:color w:val="FF0000"/>
          <w:sz w:val="28"/>
          <w:szCs w:val="28"/>
          <w:lang w:eastAsia="fr-FR"/>
        </w:rPr>
        <w:t xml:space="preserve"> 2025 </w:t>
      </w:r>
      <w:r w:rsidR="004A6BFC" w:rsidRPr="00A00E62">
        <w:rPr>
          <w:rFonts w:ascii="Tifinaghe-Ircam Unicode" w:eastAsia="Times New Roman" w:hAnsi="Tifinaghe-Ircam Unicode" w:cs="Arabic Typesetting"/>
          <w:b/>
          <w:bCs/>
          <w:sz w:val="28"/>
          <w:szCs w:val="28"/>
          <w:lang w:eastAsia="fr-FR"/>
        </w:rPr>
        <w:t>ⴳ ⵜⵙⵔⴰⴳⵜ ⵜⵉⵙ ⴽⴽⵓⵥⵜ ⴷ ⵓⵣⴳⵏ (16 :30)</w:t>
      </w:r>
      <w:r w:rsidR="00220493" w:rsidRPr="00A00E62">
        <w:rPr>
          <w:rFonts w:ascii="Tifinaghe-Ircam Unicode" w:eastAsia="Times New Roman" w:hAnsi="Tifinaghe-Ircam Unicode" w:cs="Arabic Typesetting"/>
          <w:b/>
          <w:bCs/>
          <w:sz w:val="28"/>
          <w:szCs w:val="28"/>
          <w:lang w:eastAsia="fr-FR"/>
        </w:rPr>
        <w:t xml:space="preserve"> ⵏ ⵜⴷⴳⴳⴰⵜ.</w:t>
      </w:r>
    </w:p>
    <w:p w14:paraId="37E86404" w14:textId="167471BF" w:rsidR="004A6BFC" w:rsidRPr="00FD07DF" w:rsidRDefault="004D1E21" w:rsidP="00603B9A">
      <w:pPr>
        <w:spacing w:before="100" w:beforeAutospacing="1" w:after="0" w:line="288" w:lineRule="auto"/>
        <w:jc w:val="both"/>
        <w:rPr>
          <w:rFonts w:ascii="Tifinaghe-Ircam Unicode" w:eastAsia="Times New Roman" w:hAnsi="Tifinaghe-Ircam Unicode" w:cs="Arabic Typesetting"/>
          <w:sz w:val="28"/>
          <w:szCs w:val="28"/>
          <w:lang w:eastAsia="fr-FR"/>
        </w:rPr>
      </w:pPr>
      <w:r w:rsidRPr="00FD07DF">
        <w:rPr>
          <w:rFonts w:ascii="Tifinaghe-Ircam Unicode" w:eastAsia="Times New Roman" w:hAnsi="Tifinaghe-Ircam Unicode" w:cs="Arabic Typesetting"/>
          <w:sz w:val="28"/>
          <w:szCs w:val="28"/>
          <w:lang w:eastAsia="fr-FR"/>
        </w:rPr>
        <w:t>ⵉⵉⵇⴰⵏ ⴰⴷ ⵏⵙⴽⵜⵉ ⵎⴰ ⵙ ⴰⵔ ⵜⵜⴰⵣⵏ ⵉⵙⴷⴰⵡⵏ ⵏ ⵜⵎⵏⴽⴰⴷⵜ ⵏ ⵜⵎⵙⵎⵓⵏⵉⵏ ⴷ ⵉⵡⵔⵉⴽⵏ ⵓⵖⵔⵉⵎⵏ</w:t>
      </w:r>
      <w:r w:rsidR="00307053" w:rsidRPr="00FD07DF">
        <w:rPr>
          <w:rFonts w:ascii="Tifinaghe-Ircam Unicode" w:eastAsia="Times New Roman" w:hAnsi="Tifinaghe-Ircam Unicode" w:cs="Arabic Typesetting"/>
          <w:sz w:val="28"/>
          <w:szCs w:val="28"/>
          <w:lang w:eastAsia="fr-FR"/>
        </w:rPr>
        <w:t xml:space="preserve"> ⵙ ⵜⵖⵔⴰⵙⵜ ⵏ ⵡⴰⵏⵙⴰ ⴰⵍⵉⴽⵟⵕⵓⵏⵉ ⵉ ⵜⵎⴰⵔⵉⵜ </w:t>
      </w:r>
      <w:r w:rsidR="00307053" w:rsidRPr="00A00E62">
        <w:rPr>
          <w:rFonts w:ascii="Tifinaghe-Ircam Unicode" w:eastAsia="Times New Roman" w:hAnsi="Tifinaghe-Ircam Unicode" w:cs="Arabic Typesetting"/>
          <w:sz w:val="28"/>
          <w:szCs w:val="28"/>
          <w:lang w:eastAsia="fr-FR"/>
        </w:rPr>
        <w:t>ⵜⴰⵎⵖⵍⴰⵍⵜ ⵏ ⵜⵙⵇⵇⵉⵎⵜ ⵏ ⵓⵙⵏⵎⴰⵍⴰ ⵏ ⵜⵙⵎⵖⵓⵔⵜ ⵏ ⵡⴰⵎⵓⵏ ⵓⵖⵔⵉⵎ ⵍⵍⵉ ⵉⵜⵜⵓⵙⴽⴰⵔⵏ ⵖⵓⵔ ⵜⵎⴰⵡ</w:t>
      </w:r>
      <w:r w:rsidR="00220493" w:rsidRPr="00A00E62">
        <w:rPr>
          <w:rFonts w:ascii="Tifinaghe-Ircam Unicode" w:eastAsia="Times New Roman" w:hAnsi="Tifinaghe-Ircam Unicode" w:cs="Arabic Typesetting"/>
          <w:sz w:val="28"/>
          <w:szCs w:val="28"/>
          <w:lang w:eastAsia="fr-FR"/>
        </w:rPr>
        <w:t>ⴰ</w:t>
      </w:r>
      <w:r w:rsidR="00307053" w:rsidRPr="00A00E62">
        <w:rPr>
          <w:rFonts w:ascii="Tifinaghe-Ircam Unicode" w:eastAsia="Times New Roman" w:hAnsi="Tifinaghe-Ircam Unicode" w:cs="Arabic Typesetting"/>
          <w:sz w:val="28"/>
          <w:szCs w:val="28"/>
          <w:lang w:eastAsia="fr-FR"/>
        </w:rPr>
        <w:t>ⵙⵜ ⵜⴰⵎⴰⵔⵉⵜ ⵖⵓⵔ ⵓⵏⵙⵙⵉⵅⴼ ⵏ ⵜⵏⴱⴰⴹⵜ ⵉⵜⵜⵓⵙⵎⴰⴳⴰⵍⵏ ⵙ ⵜⵣⴷⴰⵢⵏ ⴷ ⵓⴱⴰ</w:t>
      </w:r>
      <w:r w:rsidR="00220493" w:rsidRPr="00A00E62">
        <w:rPr>
          <w:rFonts w:ascii="Tifinaghe-Ircam Unicode" w:eastAsia="Times New Roman" w:hAnsi="Tifinaghe-Ircam Unicode" w:cs="Arabic Typesetting"/>
          <w:sz w:val="28"/>
          <w:szCs w:val="28"/>
          <w:lang w:eastAsia="fr-FR"/>
        </w:rPr>
        <w:t>ⵕ</w:t>
      </w:r>
      <w:r w:rsidR="00307053" w:rsidRPr="00A00E62">
        <w:rPr>
          <w:rFonts w:ascii="Tifinaghe-Ircam Unicode" w:eastAsia="Times New Roman" w:hAnsi="Tifinaghe-Ircam Unicode" w:cs="Arabic Typesetting"/>
          <w:sz w:val="28"/>
          <w:szCs w:val="28"/>
          <w:lang w:eastAsia="fr-FR"/>
        </w:rPr>
        <w:t>ⵍⵎⴰⵏ ⵍⵍⵉ ⵎⵓ ⵉⵍⵍⴰ ⵓⴷⵖⴰⵔ ⵏⵏⵙ ⴳ ⵜⵓⴷⴷⵓⵔⵜ ⵜⴰⵎⵙⵙⵓⴳⵓⵔⵜ ⵜⴰⵎⴰⵢⵏⵓⵜ, ⴰⵙⵓⴽ ⵍⵃⴰⵊ ⴰⵃⵎⴰⴷ ⵛⵕⵇⵇⴰⵡⵉ-ⴰⴳⴷⴰⵍ, ⵕⵕⴱⴰⵟ, ⵏⵖ ⴷ ⴰⴷ ⵏⵏ ⵜⵜⵔⵙⵏ ⴳ ⵓⵙⵉⵔⴰ ⵏ ⵓⵣⵎⵎⴻⵎ ⵏ ⵜⵎⴰⵡⴰⵙⵜ</w:t>
      </w:r>
    </w:p>
    <w:p w14:paraId="4D69ED7A" w14:textId="1EE9F9D2" w:rsidR="004D1E21" w:rsidRPr="00A00E62" w:rsidRDefault="004D1E21" w:rsidP="00603B9A">
      <w:pPr>
        <w:spacing w:before="100" w:beforeAutospacing="1" w:after="100" w:afterAutospacing="1" w:line="288" w:lineRule="auto"/>
        <w:jc w:val="both"/>
        <w:rPr>
          <w:rFonts w:ascii="Tifinaghe-Ircam Unicode" w:eastAsia="Times New Roman" w:hAnsi="Tifinaghe-Ircam Unicode" w:cs="Arabic Typesetting"/>
          <w:sz w:val="28"/>
          <w:szCs w:val="28"/>
          <w:rtl/>
          <w:lang w:eastAsia="fr-FR"/>
        </w:rPr>
      </w:pPr>
      <w:r w:rsidRPr="00A00E62">
        <w:rPr>
          <w:rFonts w:ascii="Tifinaghe-Ircam Unicode" w:eastAsia="Times New Roman" w:hAnsi="Tifinaghe-Ircam Unicode" w:cs="Arabic Typesetting"/>
          <w:sz w:val="28"/>
          <w:szCs w:val="28"/>
          <w:lang w:eastAsia="fr-FR"/>
        </w:rPr>
        <w:t>ⴰⵔⴰⵄⴰ ⵏ</w:t>
      </w:r>
      <w:r w:rsidR="00A00E62">
        <w:rPr>
          <w:rFonts w:ascii="Tifinaghe-Ircam Unicode" w:eastAsia="Times New Roman" w:hAnsi="Tifinaghe-Ircam Unicode" w:cs="Arabic Typesetting"/>
          <w:sz w:val="28"/>
          <w:szCs w:val="28"/>
          <w:lang w:eastAsia="fr-FR"/>
        </w:rPr>
        <w:t xml:space="preserve"> </w:t>
      </w:r>
      <w:r w:rsidR="00A00E62" w:rsidRPr="00A00E62">
        <w:rPr>
          <w:rFonts w:ascii="Tifinaghe-Ircam Unicode" w:eastAsia="Times New Roman" w:hAnsi="Tifinaghe-Ircam Unicode" w:cs="Arabic Typesetting"/>
          <w:sz w:val="28"/>
          <w:szCs w:val="28"/>
          <w:lang w:eastAsia="fr-FR"/>
        </w:rPr>
        <w:t>ⵜⴼⴰⴷⵉⵡⵉⵏ ⴷ</w:t>
      </w:r>
      <w:r w:rsidRPr="00A00E62">
        <w:rPr>
          <w:rFonts w:ascii="Tifinaghe-Ircam Unicode" w:eastAsia="Times New Roman" w:hAnsi="Tifinaghe-Ircam Unicode" w:cs="Arabic Typesetting"/>
          <w:sz w:val="28"/>
          <w:szCs w:val="28"/>
          <w:lang w:eastAsia="fr-FR"/>
        </w:rPr>
        <w:t xml:space="preserve"> </w:t>
      </w:r>
      <w:r w:rsidR="00A00E62" w:rsidRPr="00A00E62">
        <w:rPr>
          <w:rFonts w:ascii="Tifinaghe-Ircam Unicode" w:eastAsia="Times New Roman" w:hAnsi="Tifinaghe-Ircam Unicode" w:cs="Arabic Typesetting"/>
          <w:sz w:val="28"/>
          <w:szCs w:val="28"/>
          <w:lang w:eastAsia="fr-FR"/>
        </w:rPr>
        <w:t xml:space="preserve">ⵜⵎⴰⵎⴽⵜ </w:t>
      </w:r>
      <w:r w:rsidRPr="00A00E62">
        <w:rPr>
          <w:rFonts w:ascii="Tifinaghe-Ircam Unicode" w:eastAsia="Times New Roman" w:hAnsi="Tifinaghe-Ircam Unicode" w:cs="Arabic Typesetting"/>
          <w:sz w:val="28"/>
          <w:szCs w:val="28"/>
          <w:lang w:eastAsia="fr-FR"/>
        </w:rPr>
        <w:t>ⵏ ⵓⵙⵔⵓⵙ ⵏ ⵜⵎⵏⴽⴰⴷⵜ ⵏ ⵜⵙⵎⵖⵓⵔⵜ ⵏ ⵡⴰⵎⵓⵏ ⵓⵖⵔⵉⵎ ⴷ ⵓⵣⵓⴳⴳⵣ ⵏ ⵓⵙⴷⴰⵡ ⵏ ⵜⵎⵏⴽⴰⴷⵜ</w:t>
      </w:r>
      <w:r w:rsidR="00A00E62">
        <w:rPr>
          <w:rFonts w:ascii="Tifinaghe-Ircam Unicode" w:eastAsia="Times New Roman" w:hAnsi="Tifinaghe-Ircam Unicode" w:cs="Arabic Typesetting"/>
          <w:sz w:val="28"/>
          <w:szCs w:val="28"/>
          <w:lang w:eastAsia="fr-FR"/>
        </w:rPr>
        <w:t xml:space="preserve"> ⴷ </w:t>
      </w:r>
      <w:r w:rsidR="00A00E62" w:rsidRPr="00A00E62">
        <w:rPr>
          <w:rFonts w:ascii="Tifinaghe-Ircam Unicode" w:eastAsia="Times New Roman" w:hAnsi="Tifinaghe-Ircam Unicode" w:cs="Arabic Typesetting"/>
          <w:sz w:val="28"/>
          <w:szCs w:val="28"/>
          <w:lang w:eastAsia="fr-FR"/>
        </w:rPr>
        <w:t>ⵜⵉⴼⵔⵜ ⵏ ⵜⵎⵓⵛⴰ</w:t>
      </w:r>
      <w:r w:rsidRPr="00A00E62">
        <w:rPr>
          <w:rFonts w:ascii="Tifinaghe-Ircam Unicode" w:eastAsia="Times New Roman" w:hAnsi="Tifinaghe-Ircam Unicode" w:cs="Arabic Typesetting"/>
          <w:sz w:val="28"/>
          <w:szCs w:val="28"/>
          <w:lang w:eastAsia="fr-FR"/>
        </w:rPr>
        <w:t xml:space="preserve"> ⵉⵥⵍⵉⵏ ⴽⵓ </w:t>
      </w:r>
      <w:r w:rsidR="00A00E62">
        <w:rPr>
          <w:rFonts w:ascii="Tifinaghe-Ircam Unicode" w:eastAsia="Times New Roman" w:hAnsi="Tifinaghe-Ircam Unicode" w:cs="Arabic Typesetting"/>
          <w:sz w:val="28"/>
          <w:szCs w:val="28"/>
          <w:lang w:eastAsia="fr-FR"/>
        </w:rPr>
        <w:t>ⵢ</w:t>
      </w:r>
      <w:r w:rsidRPr="00A00E62">
        <w:rPr>
          <w:rFonts w:ascii="Tifinaghe-Ircam Unicode" w:eastAsia="Times New Roman" w:hAnsi="Tifinaghe-Ircam Unicode" w:cs="Arabic Typesetting"/>
          <w:sz w:val="28"/>
          <w:szCs w:val="28"/>
          <w:lang w:eastAsia="fr-FR"/>
        </w:rPr>
        <w:t>ⴰⵏⴰⵡ ⵏ ⵜⵙⵎⵖⵓⵔⵜ, ⴰⴷⴷ ⵉ ⵜⵖⵓⵏⵉ ⴰⴷ :</w:t>
      </w:r>
      <w:r w:rsidR="00A00E62">
        <w:rPr>
          <w:rFonts w:ascii="Tifinaghe-Ircam Unicode" w:eastAsia="Times New Roman" w:hAnsi="Tifinaghe-Ircam Unicode" w:cs="Arabic Typesetting"/>
          <w:sz w:val="28"/>
          <w:szCs w:val="28"/>
          <w:lang w:eastAsia="fr-FR"/>
        </w:rPr>
        <w:t xml:space="preserve"> </w:t>
      </w:r>
      <w:hyperlink r:id="rId7" w:history="1">
        <w:r w:rsidRPr="00FD07DF">
          <w:rPr>
            <w:rStyle w:val="Lienhypertexte"/>
            <w:rFonts w:ascii="Tifinaghe-Ircam Unicode" w:eastAsia="Times New Roman" w:hAnsi="Tifinaghe-Ircam Unicode" w:cstheme="minorHAnsi"/>
            <w:sz w:val="28"/>
            <w:szCs w:val="28"/>
            <w:lang w:eastAsia="fr-FR" w:bidi="ar-MA"/>
          </w:rPr>
          <w:t>https://www.prix-societe-civile.ma/8/</w:t>
        </w:r>
      </w:hyperlink>
    </w:p>
    <w:p w14:paraId="198AFE0E" w14:textId="64F8ACB6" w:rsidR="004D1E21" w:rsidRPr="00FD07DF" w:rsidRDefault="00A00E62" w:rsidP="00603B9A">
      <w:pPr>
        <w:spacing w:before="100" w:beforeAutospacing="1" w:after="100" w:afterAutospacing="1" w:line="288" w:lineRule="auto"/>
        <w:jc w:val="both"/>
        <w:rPr>
          <w:rFonts w:ascii="Tifinaghe-Ircam Unicode" w:eastAsia="Times New Roman" w:hAnsi="Tifinaghe-Ircam Unicode" w:cs="Arabic Typesetting"/>
          <w:sz w:val="28"/>
          <w:szCs w:val="28"/>
          <w:lang w:eastAsia="fr-FR"/>
        </w:rPr>
      </w:pPr>
      <w:r w:rsidRPr="00A00E62">
        <w:rPr>
          <w:rFonts w:ascii="Tifinaghe-Ircam Unicode" w:eastAsia="Times New Roman" w:hAnsi="Tifinaghe-Ircam Unicode" w:cs="Arabic Typesetting"/>
          <w:sz w:val="28"/>
          <w:szCs w:val="28"/>
          <w:lang w:eastAsia="fr-FR"/>
        </w:rPr>
        <w:t xml:space="preserve">ⵉⵖ ⵜⵔⵉⵜ ⵓⵎⵍⴰⵏ ⵢⴰⴹⵏ, </w:t>
      </w:r>
      <w:r w:rsidR="004A6BFC" w:rsidRPr="00A00E62">
        <w:rPr>
          <w:rFonts w:ascii="Tifinaghe-Ircam Unicode" w:eastAsia="Times New Roman" w:hAnsi="Tifinaghe-Ircam Unicode" w:cs="Arabic Typesetting"/>
          <w:sz w:val="28"/>
          <w:szCs w:val="28"/>
          <w:lang w:eastAsia="fr-FR"/>
        </w:rPr>
        <w:t>ⴰⴳⴳⵯ ⵏⵏ ⴳ ⵡⴰⵙⵉⵜ ⴰⵍⵉⴽⵜⵕⵓⵏⵉ ⵏ ⵜⵙⵙⵎⵖⵓⵔⵜ ⵏⵖ ⴷ ⵖⵔ ⵉ ⵓⵟⵟⵓⵏ ⴰⴷ 07629</w:t>
      </w:r>
      <w:r w:rsidR="004D1E21" w:rsidRPr="00A00E62">
        <w:rPr>
          <w:rFonts w:ascii="Tifinaghe-Ircam Unicode" w:eastAsia="Times New Roman" w:hAnsi="Tifinaghe-Ircam Unicode" w:cs="Arabic Typesetting"/>
          <w:sz w:val="28"/>
          <w:szCs w:val="28"/>
          <w:lang w:eastAsia="fr-FR"/>
        </w:rPr>
        <w:t>91344 ⵏⵖ ⴷ ⴰⵏⵙⴰ ⴰⵍⵉⴽⵟⵕⵓⵏⵉ</w:t>
      </w:r>
      <w:r w:rsidR="004D1E21" w:rsidRPr="00A00E62">
        <w:rPr>
          <w:rFonts w:eastAsia="Times New Roman" w:cs="Arabic Typesetting"/>
          <w:lang w:eastAsia="fr-FR"/>
        </w:rPr>
        <w:t xml:space="preserve"> </w:t>
      </w:r>
      <w:r w:rsidR="004D1E21" w:rsidRPr="00A00E62">
        <w:rPr>
          <w:rFonts w:ascii="Ebrima" w:eastAsia="Times New Roman" w:hAnsi="Ebrima" w:cs="Ebrima"/>
          <w:lang w:eastAsia="fr-FR"/>
        </w:rPr>
        <w:t>ⴰⴷ</w:t>
      </w:r>
      <w:r w:rsidR="004D1E21" w:rsidRPr="00FD07DF">
        <w:rPr>
          <w:rStyle w:val="titreamz"/>
          <w:rFonts w:ascii="Tifinaghe-Ircam Unicode" w:hAnsi="Tifinaghe-Ircam Unicode" w:cs="Ebrima"/>
          <w:color w:val="428BCA"/>
          <w:sz w:val="28"/>
          <w:szCs w:val="28"/>
          <w:shd w:val="clear" w:color="auto" w:fill="FFFFFF"/>
        </w:rPr>
        <w:t xml:space="preserve"> : </w:t>
      </w:r>
      <w:hyperlink r:id="rId8" w:history="1">
        <w:r w:rsidR="004D1E21" w:rsidRPr="00FD07DF">
          <w:rPr>
            <w:rStyle w:val="Lienhypertexte"/>
            <w:rFonts w:ascii="Tifinaghe-Ircam Unicode" w:eastAsia="Times New Roman" w:hAnsi="Tifinaghe-Ircam Unicode" w:cs="Arabic Typesetting"/>
            <w:sz w:val="28"/>
            <w:szCs w:val="28"/>
            <w:lang w:eastAsia="fr-FR"/>
          </w:rPr>
          <w:t>prixsocietecivile@mcrpsc.gov.ma</w:t>
        </w:r>
      </w:hyperlink>
    </w:p>
    <w:p w14:paraId="7F5A90CE" w14:textId="7A5E7BBF" w:rsidR="004A6BFC" w:rsidRPr="004D1E21" w:rsidRDefault="004A6BFC" w:rsidP="004D1E21">
      <w:pPr>
        <w:bidi/>
        <w:spacing w:line="276" w:lineRule="auto"/>
        <w:ind w:hanging="1"/>
        <w:jc w:val="right"/>
        <w:rPr>
          <w:rFonts w:ascii="Ebrima" w:hAnsi="Ebrima" w:cs="Times New Roman"/>
          <w:b/>
          <w:bCs/>
          <w:color w:val="212529"/>
          <w:shd w:val="clear" w:color="auto" w:fill="FFFFFF"/>
        </w:rPr>
      </w:pPr>
    </w:p>
    <w:sectPr w:rsidR="004A6BFC" w:rsidRPr="004D1E21" w:rsidSect="00603B9A">
      <w:pgSz w:w="11906" w:h="16838"/>
      <w:pgMar w:top="709" w:right="991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akkal Majalla">
    <w:altName w:val="Sakkal Majalla"/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finaghe-Ircam Unicode">
    <w:altName w:val="Calibri"/>
    <w:charset w:val="00"/>
    <w:family w:val="auto"/>
    <w:pitch w:val="variable"/>
    <w:sig w:usb0="8000002F" w:usb1="0000000A" w:usb2="00000000" w:usb3="00000000" w:csb0="00000011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F648E"/>
    <w:multiLevelType w:val="hybridMultilevel"/>
    <w:tmpl w:val="7E46A154"/>
    <w:lvl w:ilvl="0" w:tplc="450A24B4">
      <w:numFmt w:val="bullet"/>
      <w:lvlText w:val="-"/>
      <w:lvlJc w:val="left"/>
      <w:pPr>
        <w:ind w:left="720" w:hanging="360"/>
      </w:pPr>
      <w:rPr>
        <w:rFonts w:ascii="Sakkal Majalla" w:eastAsia="Times New Roman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36983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AD6"/>
    <w:rsid w:val="000008F8"/>
    <w:rsid w:val="00041DBA"/>
    <w:rsid w:val="00056BA9"/>
    <w:rsid w:val="000917C4"/>
    <w:rsid w:val="000B4224"/>
    <w:rsid w:val="000D0607"/>
    <w:rsid w:val="00104D5D"/>
    <w:rsid w:val="00123713"/>
    <w:rsid w:val="001337BA"/>
    <w:rsid w:val="00144297"/>
    <w:rsid w:val="00171DD9"/>
    <w:rsid w:val="001A58AC"/>
    <w:rsid w:val="001E19DA"/>
    <w:rsid w:val="00220493"/>
    <w:rsid w:val="00241BAD"/>
    <w:rsid w:val="0024540C"/>
    <w:rsid w:val="00246C55"/>
    <w:rsid w:val="00296126"/>
    <w:rsid w:val="002D7DD6"/>
    <w:rsid w:val="002F056C"/>
    <w:rsid w:val="00307053"/>
    <w:rsid w:val="003119B8"/>
    <w:rsid w:val="00337CE7"/>
    <w:rsid w:val="00341DD1"/>
    <w:rsid w:val="00342C9E"/>
    <w:rsid w:val="00343958"/>
    <w:rsid w:val="00370880"/>
    <w:rsid w:val="003B43DB"/>
    <w:rsid w:val="003C7A14"/>
    <w:rsid w:val="003D2D30"/>
    <w:rsid w:val="003D380B"/>
    <w:rsid w:val="0041430F"/>
    <w:rsid w:val="00417564"/>
    <w:rsid w:val="00434D7D"/>
    <w:rsid w:val="00443A3A"/>
    <w:rsid w:val="004A6BFC"/>
    <w:rsid w:val="004B7C4B"/>
    <w:rsid w:val="004C5E6F"/>
    <w:rsid w:val="004D1E21"/>
    <w:rsid w:val="004E1F57"/>
    <w:rsid w:val="005143E0"/>
    <w:rsid w:val="00533FF3"/>
    <w:rsid w:val="00565E82"/>
    <w:rsid w:val="00573811"/>
    <w:rsid w:val="005A330C"/>
    <w:rsid w:val="005E5C30"/>
    <w:rsid w:val="00603B9A"/>
    <w:rsid w:val="00646D7E"/>
    <w:rsid w:val="00661469"/>
    <w:rsid w:val="00667B72"/>
    <w:rsid w:val="0069298A"/>
    <w:rsid w:val="006C2100"/>
    <w:rsid w:val="006D4180"/>
    <w:rsid w:val="006E10CD"/>
    <w:rsid w:val="00735F6F"/>
    <w:rsid w:val="00794896"/>
    <w:rsid w:val="007C5A06"/>
    <w:rsid w:val="007F12E3"/>
    <w:rsid w:val="00803170"/>
    <w:rsid w:val="00851A2B"/>
    <w:rsid w:val="008611ED"/>
    <w:rsid w:val="008815EE"/>
    <w:rsid w:val="008A3010"/>
    <w:rsid w:val="008B6A3D"/>
    <w:rsid w:val="00906313"/>
    <w:rsid w:val="0095207B"/>
    <w:rsid w:val="00993FC1"/>
    <w:rsid w:val="009A4C6E"/>
    <w:rsid w:val="009A5D02"/>
    <w:rsid w:val="009A60B4"/>
    <w:rsid w:val="009B0AA6"/>
    <w:rsid w:val="009C6EBF"/>
    <w:rsid w:val="00A00E62"/>
    <w:rsid w:val="00A277D2"/>
    <w:rsid w:val="00A277FD"/>
    <w:rsid w:val="00A67A46"/>
    <w:rsid w:val="00A67ADE"/>
    <w:rsid w:val="00A77C78"/>
    <w:rsid w:val="00A93C52"/>
    <w:rsid w:val="00AA7DD9"/>
    <w:rsid w:val="00AB525C"/>
    <w:rsid w:val="00B06908"/>
    <w:rsid w:val="00B535E3"/>
    <w:rsid w:val="00B61093"/>
    <w:rsid w:val="00BA4FBA"/>
    <w:rsid w:val="00C2221A"/>
    <w:rsid w:val="00C30AC2"/>
    <w:rsid w:val="00C41BDC"/>
    <w:rsid w:val="00C46BB8"/>
    <w:rsid w:val="00C6719F"/>
    <w:rsid w:val="00C90840"/>
    <w:rsid w:val="00CB7F02"/>
    <w:rsid w:val="00CC14F9"/>
    <w:rsid w:val="00CC6F9F"/>
    <w:rsid w:val="00D12C79"/>
    <w:rsid w:val="00D15546"/>
    <w:rsid w:val="00D22AD8"/>
    <w:rsid w:val="00D34AB0"/>
    <w:rsid w:val="00D34F4D"/>
    <w:rsid w:val="00D42AD6"/>
    <w:rsid w:val="00D53F44"/>
    <w:rsid w:val="00D82338"/>
    <w:rsid w:val="00D87378"/>
    <w:rsid w:val="00DB5C87"/>
    <w:rsid w:val="00DC7EBD"/>
    <w:rsid w:val="00DE4375"/>
    <w:rsid w:val="00E031A5"/>
    <w:rsid w:val="00E33C22"/>
    <w:rsid w:val="00E3630A"/>
    <w:rsid w:val="00E40463"/>
    <w:rsid w:val="00E4747B"/>
    <w:rsid w:val="00E62259"/>
    <w:rsid w:val="00E71344"/>
    <w:rsid w:val="00E77DAC"/>
    <w:rsid w:val="00E80586"/>
    <w:rsid w:val="00E93097"/>
    <w:rsid w:val="00EA1C56"/>
    <w:rsid w:val="00EB01A7"/>
    <w:rsid w:val="00EC3739"/>
    <w:rsid w:val="00EE1034"/>
    <w:rsid w:val="00EE2C4A"/>
    <w:rsid w:val="00EF190A"/>
    <w:rsid w:val="00F60D22"/>
    <w:rsid w:val="00F6300C"/>
    <w:rsid w:val="00F816F7"/>
    <w:rsid w:val="00F84BAE"/>
    <w:rsid w:val="00F92A7A"/>
    <w:rsid w:val="00FB0E12"/>
    <w:rsid w:val="00FB48B3"/>
    <w:rsid w:val="00FB7FC8"/>
    <w:rsid w:val="00FD07DF"/>
    <w:rsid w:val="00FD3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A8561"/>
  <w15:chartTrackingRefBased/>
  <w15:docId w15:val="{C1FF738A-9B5E-4575-870D-505B7FE73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1DD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41DD1"/>
    <w:pPr>
      <w:spacing w:after="200" w:line="276" w:lineRule="auto"/>
      <w:ind w:left="720"/>
      <w:contextualSpacing/>
    </w:pPr>
    <w:rPr>
      <w:rFonts w:ascii="Calibri" w:eastAsia="Calibri" w:hAnsi="Calibri" w:cs="Arial"/>
    </w:rPr>
  </w:style>
  <w:style w:type="character" w:styleId="Lienhypertexte">
    <w:name w:val="Hyperlink"/>
    <w:basedOn w:val="Policepardfaut"/>
    <w:uiPriority w:val="99"/>
    <w:unhideWhenUsed/>
    <w:rsid w:val="00342C9E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342C9E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E62259"/>
    <w:rPr>
      <w:color w:val="954F72" w:themeColor="followedHyperlink"/>
      <w:u w:val="single"/>
    </w:rPr>
  </w:style>
  <w:style w:type="character" w:customStyle="1" w:styleId="overflow-hidden">
    <w:name w:val="overflow-hidden"/>
    <w:basedOn w:val="Policepardfaut"/>
    <w:rsid w:val="00D34AB0"/>
  </w:style>
  <w:style w:type="character" w:customStyle="1" w:styleId="titreamz">
    <w:name w:val="titreamz"/>
    <w:basedOn w:val="Policepardfaut"/>
    <w:rsid w:val="004D1E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416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8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5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54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338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941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046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484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1806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7774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94116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600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0308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207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5401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63882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xsocietecivile@mcrpsc.gov.m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rix-societe-civile.ma/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223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Ismail MANSOURI</dc:creator>
  <cp:keywords/>
  <dc:description/>
  <cp:lastModifiedBy>Firdaous AWAD</cp:lastModifiedBy>
  <cp:revision>3</cp:revision>
  <cp:lastPrinted>2024-09-18T13:31:00Z</cp:lastPrinted>
  <dcterms:created xsi:type="dcterms:W3CDTF">2025-05-28T14:23:00Z</dcterms:created>
  <dcterms:modified xsi:type="dcterms:W3CDTF">2025-05-29T14:20:00Z</dcterms:modified>
</cp:coreProperties>
</file>